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2217"/>
      </w:tblGrid>
      <w:tr w:rsidR="00C00C22" w:rsidRPr="00116908" w14:paraId="4772C6E3" w14:textId="77777777" w:rsidTr="003E15FD">
        <w:trPr>
          <w:cantSplit/>
          <w:trHeight w:val="541"/>
        </w:trPr>
        <w:tc>
          <w:tcPr>
            <w:tcW w:w="3815" w:type="pct"/>
          </w:tcPr>
          <w:p w14:paraId="7CA27DB2" w14:textId="77777777" w:rsidR="00C00C22" w:rsidRPr="00116908" w:rsidRDefault="00C00C22" w:rsidP="003E15FD">
            <w:pPr>
              <w:pStyle w:val="DocumentHeading"/>
              <w:rPr>
                <w:rFonts w:ascii="Arial" w:hAnsi="Arial"/>
                <w:sz w:val="28"/>
              </w:rPr>
            </w:pPr>
            <w:r w:rsidRPr="00116908">
              <w:rPr>
                <w:rFonts w:ascii="Arial" w:hAnsi="Arial"/>
                <w:sz w:val="28"/>
              </w:rPr>
              <w:t xml:space="preserve">Informationsskema – indsatsområde </w:t>
            </w:r>
            <w:r>
              <w:rPr>
                <w:rFonts w:ascii="Arial" w:hAnsi="Arial"/>
                <w:sz w:val="28"/>
              </w:rPr>
              <w:t>7</w:t>
            </w:r>
          </w:p>
          <w:p w14:paraId="00BD1C3D" w14:textId="77777777" w:rsidR="00C00C22" w:rsidRPr="00116908" w:rsidRDefault="00C00C22" w:rsidP="003E15FD">
            <w:pPr>
              <w:pStyle w:val="DocumentHeading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Pesticidreducerende</w:t>
            </w:r>
            <w:r w:rsidRPr="00116908">
              <w:rPr>
                <w:rFonts w:ascii="Arial" w:hAnsi="Arial"/>
                <w:sz w:val="28"/>
              </w:rPr>
              <w:t xml:space="preserve"> teknologier i </w:t>
            </w:r>
            <w:r>
              <w:rPr>
                <w:rFonts w:ascii="Arial" w:hAnsi="Arial"/>
                <w:sz w:val="28"/>
              </w:rPr>
              <w:t>gartnerier</w:t>
            </w:r>
          </w:p>
        </w:tc>
        <w:tc>
          <w:tcPr>
            <w:tcW w:w="1185" w:type="pct"/>
          </w:tcPr>
          <w:p w14:paraId="71F10C53" w14:textId="77777777" w:rsidR="00C00C22" w:rsidRPr="00116908" w:rsidRDefault="00C00C22" w:rsidP="003E15FD">
            <w:pPr>
              <w:rPr>
                <w:rFonts w:ascii="Arial" w:hAnsi="Arial" w:cs="Arial"/>
              </w:rPr>
            </w:pPr>
          </w:p>
        </w:tc>
      </w:tr>
    </w:tbl>
    <w:p w14:paraId="1944C5B6" w14:textId="77777777" w:rsidR="00C00C22" w:rsidRPr="00116908" w:rsidRDefault="00C00C22" w:rsidP="00C00C22">
      <w:pPr>
        <w:rPr>
          <w:rFonts w:ascii="Arial" w:hAnsi="Arial" w:cs="Arial"/>
        </w:rPr>
      </w:pPr>
    </w:p>
    <w:p w14:paraId="7E61A963" w14:textId="77777777" w:rsidR="00C00C22" w:rsidRDefault="00C00C22" w:rsidP="00C00C22">
      <w:pPr>
        <w:rPr>
          <w:rFonts w:ascii="Arial" w:hAnsi="Arial" w:cs="Arial"/>
          <w:b/>
        </w:rPr>
      </w:pPr>
      <w:r w:rsidRPr="00116908">
        <w:rPr>
          <w:rFonts w:ascii="Arial" w:hAnsi="Arial" w:cs="Arial"/>
          <w:b/>
        </w:rPr>
        <w:t xml:space="preserve">Der </w:t>
      </w:r>
      <w:r w:rsidRPr="00FC4977">
        <w:rPr>
          <w:rFonts w:ascii="Arial" w:hAnsi="Arial" w:cs="Arial"/>
          <w:b/>
          <w:u w:val="single"/>
        </w:rPr>
        <w:t>skal</w:t>
      </w:r>
      <w:r w:rsidRPr="00FC49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udfyldes et informationsskema</w:t>
      </w:r>
      <w:r w:rsidRPr="00116908">
        <w:rPr>
          <w:rFonts w:ascii="Arial" w:hAnsi="Arial" w:cs="Arial"/>
          <w:b/>
        </w:rPr>
        <w:t xml:space="preserve"> for hver teknologi, som der søges tilskud til.</w:t>
      </w:r>
      <w:r>
        <w:rPr>
          <w:rFonts w:ascii="Arial" w:hAnsi="Arial" w:cs="Arial"/>
          <w:b/>
        </w:rPr>
        <w:t xml:space="preserve"> Skemaet skal vedhæftes din ansøgning om tilskud i Miljø- og Fødevareministeriets tast selv-service.</w:t>
      </w:r>
    </w:p>
    <w:p w14:paraId="03AC25BE" w14:textId="77777777" w:rsidR="00C00C22" w:rsidRPr="00116908" w:rsidRDefault="00C00C22" w:rsidP="00C00C22">
      <w:pPr>
        <w:rPr>
          <w:rFonts w:ascii="Arial" w:hAnsi="Arial" w:cs="Arial"/>
          <w:b/>
          <w:color w:val="808080" w:themeColor="background1" w:themeShade="80"/>
          <w:sz w:val="18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C00C22" w:rsidRPr="00116908" w14:paraId="292B53C7" w14:textId="77777777" w:rsidTr="003E15FD">
        <w:tc>
          <w:tcPr>
            <w:tcW w:w="9345" w:type="dxa"/>
            <w:vAlign w:val="center"/>
          </w:tcPr>
          <w:p w14:paraId="7E30975A" w14:textId="77777777" w:rsidR="00C00C22" w:rsidRPr="00116908" w:rsidRDefault="00C00C22" w:rsidP="003E15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Projekttitel fra tast-selv: </w:t>
            </w:r>
            <w:sdt>
              <w:sdtPr>
                <w:rPr>
                  <w:rFonts w:ascii="Arial" w:hAnsi="Arial" w:cs="Arial"/>
                </w:rPr>
                <w:id w:val="-823507080"/>
                <w:placeholder>
                  <w:docPart w:val="812E9464A72F4FF4917C1E7BDFFD8985"/>
                </w:placeholder>
                <w:showingPlcHdr/>
                <w:text/>
              </w:sdtPr>
              <w:sdtEndPr/>
              <w:sdtContent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Style w:val="Pladsholdertekst"/>
                    <w:rFonts w:ascii="Arial" w:hAnsi="Arial" w:cs="Arial"/>
                    <w:color w:val="808080" w:themeColor="background1" w:themeShade="80"/>
                  </w:rPr>
                  <w:t>Klik her for at angive projekttitel</w:t>
                </w:r>
              </w:sdtContent>
            </w:sdt>
          </w:p>
        </w:tc>
      </w:tr>
      <w:tr w:rsidR="00C00C22" w:rsidRPr="00116908" w14:paraId="0A3A9E7A" w14:textId="77777777" w:rsidTr="003E15FD">
        <w:tc>
          <w:tcPr>
            <w:tcW w:w="9345" w:type="dxa"/>
            <w:vAlign w:val="center"/>
          </w:tcPr>
          <w:p w14:paraId="7E39CB56" w14:textId="1D5E55B9" w:rsidR="00C00C22" w:rsidRPr="00116908" w:rsidRDefault="00C00C22" w:rsidP="003E15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Teknologi: </w:t>
            </w:r>
            <w:sdt>
              <w:sdtPr>
                <w:rPr>
                  <w:rFonts w:ascii="Arial" w:hAnsi="Arial" w:cs="Arial"/>
                  <w:b/>
                </w:rPr>
                <w:id w:val="-701633376"/>
                <w:placeholder>
                  <w:docPart w:val="3391318B3B1A40339FA6EC03347F618D"/>
                </w:placeholder>
                <w:showingPlcHdr/>
                <w:dropDownList>
                  <w:listItem w:value="Vælg et element."/>
                  <w:listItem w:displayText="Rækkedyrknings-systemer til bekæmpelse af ukudt mellem rækker af grønsager, frugt, bær og planteskoleplanter" w:value="Rækkedyrknings-systemer til bekæmpelse af ukudt mellem rækker af grønsager, frugt, bær og planteskoleplanter"/>
                  <w:listItem w:displayText="Båndsprøjtning af frugt, bær, grønsager og planteskoleplanter" w:value="Båndsprøjtning af frugt, bær, grønsager og planteskoleplanter"/>
                  <w:listItem w:displayText="Sprøjteteknologi: Tunnelsprøjte med recirkulering af sprøjtevæske til frugt, bær, grønsager og planteskoleplanter" w:value="Sprøjteteknologi: Tunnelsprøjte med recirkulering af sprøjtevæske til frugt, bær, grønsager og planteskoleplanter"/>
                  <w:listItem w:displayText="Sprøjteteknologi: Sensorafblænding af dyser på tågesprøjter til frugt, bær, og planteskoleplanter" w:value="Sprøjteteknologi: Sensorafblænding af dyser på tågesprøjter til frugt, bær, og planteskoleplanter"/>
                  <w:listItem w:displayText="Sensorbaseret ukrudtssprøjte til frugt, bær, grønsager og planteskoleplanter" w:value="Sensorbaseret ukrudtssprøjte til frugt, bær, grønsager og planteskoleplanter"/>
                  <w:listItem w:displayText="Lugerobotter til rækkeafgrøder af grønsager og planteskoleplanter" w:value="Lugerobotter til rækkeafgrøder af grønsager og planteskoleplanter"/>
                  <w:listItem w:displayText="Autostyring af radrensere kombineret med rækkesprøjtning i grønsager og planteskoleplanter" w:value="Autostyring af radrensere kombineret med rækkesprøjtning i grønsager og planteskoleplanter"/>
                  <w:listItem w:displayText="Tre-bedssystem med præcis etablering af kulturer i lige rækker af frugt, bær, grønsager og planteskoleplanter" w:value="Tre-bedssystem med præcis etablering af kulturer i lige rækker af frugt, bær, grønsager og planteskoleplanter"/>
                  <w:listItem w:displayText="Rækkedampning i kombination med radrensning af grønsager og planteskoleplanter" w:value="Rækkedampning i kombination med radrensning af grønsager og planteskoleplanter"/>
                  <w:listItem w:displayText="Kamdyrkning af grønsager, frugt , bær og planteskoleplanter" w:value="Kamdyrkning af grønsager, frugt , bær og planteskoleplanter"/>
                  <w:listItem w:displayText="Mekanisk ukrudtsbekæmpelse i flerårige vedagtige rækkeafgrøder" w:value="Mekanisk ukrudtsbekæmpelse i flerårige vedagtige rækkeafgrøder"/>
                  <w:listItem w:displayText="Mekanisk blomsterudtynding i frugttræer" w:value="Mekanisk blomsterudtynding i frugttræer"/>
                  <w:listItem w:displayText="Klimastation og software til varsling af sygdomme og skadedyr i frugt, bær, grønsager og planteskoleplanter" w:value="Klimastation og software til varsling af sygdomme og skadedyr i frugt, bær, grønsager og planteskoleplanter"/>
                  <w:listItem w:displayText="Dyrkning i tunneler af frugt, bær, grønsager og planteskoleplanter" w:value="Dyrkning i tunneler af frugt, bær, grønsager og planteskoleplanter"/>
                  <w:listItem w:displayText="Regntag (markise) over frugt og bær til forebyggelse af svampesygdomme" w:value="Regntag (markise) over frugt og bær til forebyggelse af svampesygdomme"/>
                  <w:listItem w:displayText="Varmtvands-behandling til forebyggelse af lagerråd i frugt, bær og grønsager " w:value="Varmtvands-behandling til forebyggelse af lagerråd i frugt, bær og grønsager "/>
                  <w:listItem w:displayText="Kontrolleret atmosfære lagring (CA og ULO-lagring) af frugt og grønsager" w:value="Kontrolleret atmosfære lagring (CA og ULO-lagring) af frugt og grønsager"/>
                  <w:listItem w:displayText="CA-lagringskasser til frugt og grønsager" w:value="CA-lagringskasser til frugt og grønsager"/>
                  <w:listItem w:displayText="Høstmaskiner til skånsom høst af frugt og bær" w:value="Høstmaskiner til skånsom høst af frugt og bær"/>
                  <w:listItem w:displayText="Voksbehandling af planter til forebyggelse af insektangreb" w:value="Voksbehandling af planter til forebyggelse af insektangreb"/>
                </w:dropDownList>
              </w:sdtPr>
              <w:sdtEndPr/>
              <w:sdtContent>
                <w:r>
                  <w:rPr>
                    <w:rStyle w:val="Pladsholdertekst"/>
                    <w:rFonts w:ascii="Arial" w:hAnsi="Arial" w:cs="Arial"/>
                  </w:rPr>
                  <w:t>Klik her for at v</w:t>
                </w:r>
                <w:r w:rsidRPr="00116908">
                  <w:rPr>
                    <w:rStyle w:val="Pladsholdertekst"/>
                    <w:rFonts w:ascii="Arial" w:hAnsi="Arial" w:cs="Arial"/>
                  </w:rPr>
                  <w:t>ælg</w:t>
                </w:r>
                <w:r w:rsidR="005D7119">
                  <w:rPr>
                    <w:rStyle w:val="Pladsholdertekst"/>
                    <w:rFonts w:ascii="Arial" w:hAnsi="Arial" w:cs="Arial"/>
                  </w:rPr>
                  <w:t>e</w:t>
                </w:r>
                <w:r w:rsidRPr="00116908">
                  <w:rPr>
                    <w:rStyle w:val="Pladsholdertekst"/>
                    <w:rFonts w:ascii="Arial" w:hAnsi="Arial" w:cs="Arial"/>
                  </w:rPr>
                  <w:t xml:space="preserve"> teknologi</w:t>
                </w:r>
                <w:r>
                  <w:rPr>
                    <w:rStyle w:val="Pladsholdertekst"/>
                    <w:rFonts w:ascii="Arial" w:hAnsi="Arial" w:cs="Arial"/>
                  </w:rPr>
                  <w:t xml:space="preserve"> fra drop-down menuen</w:t>
                </w:r>
              </w:sdtContent>
            </w:sdt>
          </w:p>
        </w:tc>
      </w:tr>
      <w:tr w:rsidR="00544B43" w:rsidRPr="00116908" w14:paraId="2DA95B93" w14:textId="77777777" w:rsidTr="003E15FD">
        <w:tc>
          <w:tcPr>
            <w:tcW w:w="9345" w:type="dxa"/>
            <w:vAlign w:val="center"/>
          </w:tcPr>
          <w:p w14:paraId="161B3ABE" w14:textId="1CCFACB0" w:rsidR="00544B43" w:rsidRPr="00116908" w:rsidRDefault="00544B43" w:rsidP="00544B4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Fabrikant: </w:t>
            </w:r>
            <w:sdt>
              <w:sdtPr>
                <w:rPr>
                  <w:rFonts w:ascii="Arial" w:hAnsi="Arial" w:cs="Arial"/>
                  <w:b/>
                </w:rPr>
                <w:id w:val="-633097550"/>
                <w:placeholder>
                  <w:docPart w:val="1ACFD3DBA3DF4BEB999CF653DD9DA377"/>
                </w:placeholder>
                <w:showingPlcHdr/>
                <w:text/>
              </w:sdtPr>
              <w:sdtEndPr>
                <w:rPr>
                  <w:rStyle w:val="Pladsholdertekst"/>
                  <w:rFonts w:ascii="Georgia" w:hAnsi="Georgia" w:cs="Times New Roman"/>
                  <w:b w:val="0"/>
                  <w:color w:val="808080"/>
                </w:rPr>
              </w:sdtEndPr>
              <w:sdtContent>
                <w:r w:rsidRPr="00CF6878">
                  <w:rPr>
                    <w:rStyle w:val="Pladsholdertekst"/>
                    <w:rFonts w:ascii="Arial" w:hAnsi="Arial" w:cs="Arial"/>
                  </w:rPr>
                  <w:t>Klik her for at angive fabrikant</w:t>
                </w:r>
              </w:sdtContent>
            </w:sdt>
          </w:p>
        </w:tc>
      </w:tr>
      <w:tr w:rsidR="00544B43" w:rsidRPr="00116908" w14:paraId="767902C5" w14:textId="77777777" w:rsidTr="003E15FD">
        <w:tc>
          <w:tcPr>
            <w:tcW w:w="9345" w:type="dxa"/>
            <w:vAlign w:val="center"/>
          </w:tcPr>
          <w:p w14:paraId="67139CF3" w14:textId="5E601FFD" w:rsidR="00544B43" w:rsidRPr="00116908" w:rsidRDefault="00544B43" w:rsidP="00544B4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Model: </w:t>
            </w:r>
            <w:sdt>
              <w:sdtPr>
                <w:rPr>
                  <w:rFonts w:ascii="Arial" w:hAnsi="Arial" w:cs="Arial"/>
                  <w:b/>
                </w:rPr>
                <w:id w:val="-1165931234"/>
                <w:placeholder>
                  <w:docPart w:val="9ACD3CD5C3234D60A7B06B24131E91F6"/>
                </w:placeholder>
                <w:showingPlcHdr/>
                <w:text/>
              </w:sdtPr>
              <w:sdtEndPr/>
              <w:sdtContent>
                <w:r w:rsidRPr="00CF6878">
                  <w:rPr>
                    <w:rStyle w:val="Pladsholdertekst"/>
                    <w:rFonts w:ascii="Arial" w:hAnsi="Arial" w:cs="Arial"/>
                  </w:rPr>
                  <w:t>Klik her for at angive model</w:t>
                </w:r>
              </w:sdtContent>
            </w:sdt>
          </w:p>
        </w:tc>
      </w:tr>
      <w:tr w:rsidR="00C00C22" w:rsidRPr="00116908" w14:paraId="404C15EB" w14:textId="77777777" w:rsidTr="003E15FD">
        <w:tc>
          <w:tcPr>
            <w:tcW w:w="9345" w:type="dxa"/>
            <w:vAlign w:val="center"/>
          </w:tcPr>
          <w:p w14:paraId="05DE6818" w14:textId="77777777" w:rsidR="00C00C22" w:rsidRPr="00116908" w:rsidRDefault="00C00C22" w:rsidP="003E15FD">
            <w:pPr>
              <w:spacing w:before="120" w:after="120" w:line="240" w:lineRule="auto"/>
              <w:rPr>
                <w:rFonts w:ascii="Arial" w:hAnsi="Arial" w:cs="Arial"/>
                <w:color w:val="808080" w:themeColor="background1" w:themeShade="80"/>
                <w:sz w:val="18"/>
                <w:u w:val="single"/>
              </w:rPr>
            </w:pPr>
            <w:r w:rsidRPr="00116908">
              <w:rPr>
                <w:rFonts w:ascii="Arial" w:hAnsi="Arial" w:cs="Arial"/>
                <w:b/>
              </w:rPr>
              <w:t xml:space="preserve">Journalnummer fra tast-selv: </w:t>
            </w:r>
            <w:sdt>
              <w:sdtPr>
                <w:rPr>
                  <w:rFonts w:ascii="Arial" w:hAnsi="Arial" w:cs="Arial"/>
                </w:rPr>
                <w:id w:val="-1298606032"/>
                <w:placeholder>
                  <w:docPart w:val="8C6DA4785EFA41858505A5EB0DF2110C"/>
                </w:placeholder>
                <w:showingPlcHdr/>
                <w:text/>
              </w:sdtPr>
              <w:sdtEndPr/>
              <w:sdtContent>
                <w:r w:rsidRPr="00116908">
                  <w:rPr>
                    <w:rStyle w:val="Pladsholdertekst"/>
                    <w:rFonts w:ascii="Arial" w:hAnsi="Arial" w:cs="Arial"/>
                  </w:rPr>
                  <w:t>Klik her for at angive journalnummer</w:t>
                </w:r>
              </w:sdtContent>
            </w:sdt>
          </w:p>
        </w:tc>
      </w:tr>
    </w:tbl>
    <w:p w14:paraId="41F1B0DD" w14:textId="77777777" w:rsidR="00C00C22" w:rsidRPr="00116908" w:rsidRDefault="00C00C22" w:rsidP="00C00C22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51"/>
      </w:tblGrid>
      <w:tr w:rsidR="00C00C22" w:rsidRPr="00116908" w14:paraId="5081E53D" w14:textId="77777777" w:rsidTr="002E5C9E">
        <w:trPr>
          <w:trHeight w:val="393"/>
        </w:trPr>
        <w:tc>
          <w:tcPr>
            <w:tcW w:w="9351" w:type="dxa"/>
            <w:vAlign w:val="center"/>
          </w:tcPr>
          <w:p w14:paraId="701AD59D" w14:textId="77777777" w:rsidR="00C00C22" w:rsidRPr="00116908" w:rsidRDefault="00C00C22" w:rsidP="003E15FD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Beskriv kort teknologiens funktion:</w:t>
            </w:r>
          </w:p>
        </w:tc>
      </w:tr>
      <w:tr w:rsidR="00C00C22" w:rsidRPr="00116908" w14:paraId="2FCE4204" w14:textId="77777777" w:rsidTr="005D7119">
        <w:trPr>
          <w:trHeight w:val="2284"/>
        </w:trPr>
        <w:tc>
          <w:tcPr>
            <w:tcW w:w="9351" w:type="dxa"/>
          </w:tcPr>
          <w:sdt>
            <w:sdtPr>
              <w:rPr>
                <w:rFonts w:ascii="Arial" w:hAnsi="Arial" w:cs="Arial"/>
              </w:rPr>
              <w:id w:val="144713546"/>
              <w:placeholder>
                <w:docPart w:val="EFD6B2F1807845C48A17B9452D44AC51"/>
              </w:placeholder>
              <w:showingPlcHdr/>
              <w:text/>
            </w:sdtPr>
            <w:sdtEndPr/>
            <w:sdtContent>
              <w:p w14:paraId="22444315" w14:textId="77777777" w:rsidR="00C00C22" w:rsidRPr="00116908" w:rsidRDefault="00C00C22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beskrive teknologiens funktion</w:t>
                </w:r>
              </w:p>
            </w:sdtContent>
          </w:sdt>
        </w:tc>
      </w:tr>
      <w:tr w:rsidR="00C00C22" w:rsidRPr="00116908" w14:paraId="59492496" w14:textId="77777777" w:rsidTr="005D7119">
        <w:trPr>
          <w:trHeight w:val="417"/>
        </w:trPr>
        <w:tc>
          <w:tcPr>
            <w:tcW w:w="9351" w:type="dxa"/>
          </w:tcPr>
          <w:p w14:paraId="771E1CF0" w14:textId="5F54B7E5" w:rsidR="00C00C22" w:rsidRPr="00116908" w:rsidRDefault="005D7119" w:rsidP="003E15FD">
            <w:pPr>
              <w:rPr>
                <w:rFonts w:ascii="Arial" w:hAnsi="Arial" w:cs="Arial"/>
              </w:rPr>
            </w:pPr>
            <w:r w:rsidRPr="00B661FF">
              <w:rPr>
                <w:rFonts w:ascii="Arial" w:hAnsi="Arial" w:cs="Arial"/>
                <w:i/>
                <w:sz w:val="16"/>
              </w:rPr>
              <w:t>Eks.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 w:rsidRPr="002003A9">
              <w:rPr>
                <w:rFonts w:ascii="Arial" w:hAnsi="Arial" w:cs="Arial"/>
                <w:i/>
                <w:sz w:val="16"/>
              </w:rPr>
              <w:t>Ved båndsprøjtning reduceres det sprøjtede areal og forbruget af pesticider reduceres tilsvarende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14:paraId="660D8301" w14:textId="77777777" w:rsidR="00C00C22" w:rsidRPr="00116908" w:rsidRDefault="00C00C22" w:rsidP="00C00C22">
      <w:pPr>
        <w:rPr>
          <w:rFonts w:ascii="Arial" w:hAnsi="Arial" w:cs="Arial"/>
          <w:u w:val="single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673"/>
        <w:gridCol w:w="5835"/>
      </w:tblGrid>
      <w:tr w:rsidR="00C00C22" w:rsidRPr="00116908" w14:paraId="36B879B0" w14:textId="77777777" w:rsidTr="003E15FD">
        <w:trPr>
          <w:trHeight w:val="381"/>
        </w:trPr>
        <w:tc>
          <w:tcPr>
            <w:tcW w:w="9345" w:type="dxa"/>
            <w:gridSpan w:val="3"/>
            <w:vAlign w:val="center"/>
          </w:tcPr>
          <w:p w14:paraId="2F67A883" w14:textId="77777777" w:rsidR="00C00C22" w:rsidRPr="00116908" w:rsidRDefault="00C00C22" w:rsidP="003E1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Angiv hvilke typer af afgrøder og antal hektar som teknologien anvendes på:</w:t>
            </w:r>
          </w:p>
        </w:tc>
      </w:tr>
      <w:tr w:rsidR="00C00C22" w:rsidRPr="00116908" w14:paraId="20EB7F89" w14:textId="77777777" w:rsidTr="003E15FD">
        <w:trPr>
          <w:trHeight w:val="397"/>
        </w:trPr>
        <w:tc>
          <w:tcPr>
            <w:tcW w:w="1837" w:type="dxa"/>
            <w:vAlign w:val="center"/>
          </w:tcPr>
          <w:p w14:paraId="5E213572" w14:textId="77777777" w:rsidR="00C00C22" w:rsidRPr="00BA41D6" w:rsidRDefault="00C00C22" w:rsidP="003E1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af a</w:t>
            </w:r>
            <w:r w:rsidRPr="00BA41D6">
              <w:rPr>
                <w:rFonts w:ascii="Arial" w:hAnsi="Arial" w:cs="Arial"/>
                <w:b/>
              </w:rPr>
              <w:t>fgrøde</w:t>
            </w:r>
          </w:p>
        </w:tc>
        <w:tc>
          <w:tcPr>
            <w:tcW w:w="1673" w:type="dxa"/>
            <w:vAlign w:val="center"/>
          </w:tcPr>
          <w:p w14:paraId="3B0C2E75" w14:textId="77777777" w:rsidR="00C00C22" w:rsidRPr="00D54128" w:rsidRDefault="00C00C22" w:rsidP="003E15FD">
            <w:pPr>
              <w:rPr>
                <w:rFonts w:ascii="Arial" w:hAnsi="Arial" w:cs="Arial"/>
                <w:b/>
              </w:rPr>
            </w:pPr>
            <w:r w:rsidRPr="00D54128">
              <w:rPr>
                <w:rFonts w:ascii="Arial" w:hAnsi="Arial" w:cs="Arial"/>
                <w:b/>
              </w:rPr>
              <w:t xml:space="preserve">Antal </w:t>
            </w:r>
            <w:r>
              <w:rPr>
                <w:rFonts w:ascii="Arial" w:hAnsi="Arial" w:cs="Arial"/>
                <w:b/>
              </w:rPr>
              <w:t>hektar</w:t>
            </w:r>
          </w:p>
        </w:tc>
        <w:tc>
          <w:tcPr>
            <w:tcW w:w="5835" w:type="dxa"/>
            <w:vAlign w:val="center"/>
          </w:tcPr>
          <w:p w14:paraId="5D5F0263" w14:textId="77777777" w:rsidR="00C00C22" w:rsidRPr="00D54128" w:rsidRDefault="00C00C22" w:rsidP="003E15FD">
            <w:pPr>
              <w:rPr>
                <w:rFonts w:ascii="Arial" w:hAnsi="Arial" w:cs="Arial"/>
                <w:b/>
              </w:rPr>
            </w:pPr>
            <w:r w:rsidRPr="00D54128">
              <w:rPr>
                <w:rFonts w:ascii="Arial" w:hAnsi="Arial" w:cs="Arial"/>
                <w:b/>
              </w:rPr>
              <w:t>Evt. teknologi</w:t>
            </w:r>
            <w:r>
              <w:rPr>
                <w:rFonts w:ascii="Arial" w:hAnsi="Arial" w:cs="Arial"/>
                <w:b/>
              </w:rPr>
              <w:t xml:space="preserve"> som suppleres eller erstattes</w:t>
            </w:r>
          </w:p>
        </w:tc>
      </w:tr>
      <w:tr w:rsidR="005D7119" w:rsidRPr="00116908" w14:paraId="2B0B8AE3" w14:textId="77777777" w:rsidTr="00EF1085">
        <w:trPr>
          <w:trHeight w:val="397"/>
        </w:trPr>
        <w:tc>
          <w:tcPr>
            <w:tcW w:w="1837" w:type="dxa"/>
            <w:vAlign w:val="center"/>
          </w:tcPr>
          <w:sdt>
            <w:sdtPr>
              <w:rPr>
                <w:rFonts w:ascii="Arial" w:hAnsi="Arial" w:cs="Arial"/>
              </w:rPr>
              <w:id w:val="1921525628"/>
              <w:placeholder>
                <w:docPart w:val="8CC3C10DB6574F4D9B24E61C775012ED"/>
              </w:placeholder>
              <w:showingPlcHdr/>
              <w:text/>
            </w:sdtPr>
            <w:sdtEndPr/>
            <w:sdtContent>
              <w:p w14:paraId="05887002" w14:textId="77777777" w:rsidR="005D7119" w:rsidRPr="00116908" w:rsidRDefault="005D7119" w:rsidP="005D7119">
                <w:pPr>
                  <w:rPr>
                    <w:rFonts w:ascii="Arial" w:hAnsi="Arial" w:cs="Arial"/>
                  </w:rPr>
                </w:pPr>
                <w:r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</w:rPr>
              <w:id w:val="1960990077"/>
              <w:placeholder>
                <w:docPart w:val="96E8E912432342A1AB2BCC5A0C6C3514"/>
              </w:placeholder>
              <w:showingPlcHdr/>
              <w:text/>
            </w:sdtPr>
            <w:sdtEndPr/>
            <w:sdtContent>
              <w:p w14:paraId="5E3DA9E8" w14:textId="77777777" w:rsidR="005D7119" w:rsidRPr="00116908" w:rsidRDefault="005D7119" w:rsidP="005D7119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896399782"/>
            <w:placeholder>
              <w:docPart w:val="5AF1B46D69E942EEB255E4D6A64E27EE"/>
            </w:placeholder>
            <w:text/>
          </w:sdtPr>
          <w:sdtEndPr/>
          <w:sdtContent>
            <w:tc>
              <w:tcPr>
                <w:tcW w:w="5835" w:type="dxa"/>
              </w:tcPr>
              <w:p w14:paraId="7EAC176C" w14:textId="39D0F168" w:rsidR="005D7119" w:rsidRPr="00DF00D5" w:rsidRDefault="005D7119" w:rsidP="005D7119">
                <w:pPr>
                  <w:rPr>
                    <w:rFonts w:ascii="Arial" w:hAnsi="Arial" w:cs="Arial"/>
                  </w:rPr>
                </w:pPr>
                <w:r w:rsidRPr="00426F80">
                  <w:rPr>
                    <w:rFonts w:ascii="Arial" w:hAnsi="Arial" w:cs="Arial"/>
                    <w:color w:val="808080"/>
                  </w:rPr>
                  <w:t xml:space="preserve">Klik her for at angive fabrikant, model og alder af nuværende teknologi </w:t>
                </w:r>
              </w:p>
            </w:tc>
          </w:sdtContent>
        </w:sdt>
      </w:tr>
      <w:tr w:rsidR="005D7119" w:rsidRPr="00116908" w14:paraId="1A84C08E" w14:textId="77777777" w:rsidTr="00EF1085">
        <w:trPr>
          <w:trHeight w:val="397"/>
        </w:trPr>
        <w:tc>
          <w:tcPr>
            <w:tcW w:w="1837" w:type="dxa"/>
            <w:vAlign w:val="center"/>
          </w:tcPr>
          <w:sdt>
            <w:sdtPr>
              <w:rPr>
                <w:rFonts w:ascii="Arial" w:hAnsi="Arial" w:cs="Arial"/>
              </w:rPr>
              <w:id w:val="1931462241"/>
              <w:placeholder>
                <w:docPart w:val="B7B1F3766F9A44C88362EFD3DBD7AA7A"/>
              </w:placeholder>
              <w:showingPlcHdr/>
              <w:text/>
            </w:sdtPr>
            <w:sdtEndPr/>
            <w:sdtContent>
              <w:p w14:paraId="74DBFBA8" w14:textId="77777777" w:rsidR="005D7119" w:rsidRPr="00116908" w:rsidRDefault="005D7119" w:rsidP="005D7119">
                <w:pPr>
                  <w:rPr>
                    <w:rFonts w:ascii="Arial" w:hAnsi="Arial" w:cs="Arial"/>
                  </w:rPr>
                </w:pPr>
                <w:r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-229926073"/>
              <w:placeholder>
                <w:docPart w:val="B7797CDC6C3F46B9BE022ED878467FA3"/>
              </w:placeholder>
              <w:text/>
            </w:sdtPr>
            <w:sdtEndPr/>
            <w:sdtContent>
              <w:p w14:paraId="36524A07" w14:textId="77777777" w:rsidR="005D7119" w:rsidRPr="00116908" w:rsidRDefault="005D7119" w:rsidP="005D7119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-1204472785"/>
            <w:placeholder>
              <w:docPart w:val="4AA87F47C2894C56BB4BF0A557690AF9"/>
            </w:placeholder>
            <w:text/>
          </w:sdtPr>
          <w:sdtEndPr/>
          <w:sdtContent>
            <w:tc>
              <w:tcPr>
                <w:tcW w:w="5835" w:type="dxa"/>
              </w:tcPr>
              <w:p w14:paraId="0DEEBAE6" w14:textId="1A985285" w:rsidR="005D7119" w:rsidRPr="00DF00D5" w:rsidRDefault="005D7119" w:rsidP="005D7119">
                <w:pPr>
                  <w:rPr>
                    <w:rFonts w:ascii="Arial" w:hAnsi="Arial" w:cs="Arial"/>
                    <w:u w:val="single"/>
                  </w:rPr>
                </w:pPr>
                <w:r w:rsidRPr="00426F80">
                  <w:rPr>
                    <w:rFonts w:ascii="Arial" w:hAnsi="Arial" w:cs="Arial"/>
                    <w:color w:val="808080"/>
                  </w:rPr>
                  <w:t xml:space="preserve">Klik her for at angive fabrikant, model og alder af nuværende teknologi </w:t>
                </w:r>
              </w:p>
            </w:tc>
          </w:sdtContent>
        </w:sdt>
      </w:tr>
      <w:tr w:rsidR="005D7119" w:rsidRPr="00116908" w14:paraId="4B486492" w14:textId="77777777" w:rsidTr="00EF1085">
        <w:trPr>
          <w:trHeight w:val="397"/>
        </w:trPr>
        <w:tc>
          <w:tcPr>
            <w:tcW w:w="1837" w:type="dxa"/>
            <w:vAlign w:val="center"/>
          </w:tcPr>
          <w:sdt>
            <w:sdtPr>
              <w:rPr>
                <w:rFonts w:ascii="Arial" w:hAnsi="Arial" w:cs="Arial"/>
              </w:rPr>
              <w:id w:val="1180549196"/>
              <w:placeholder>
                <w:docPart w:val="021B70CDB2474013B335B36895B370F1"/>
              </w:placeholder>
              <w:showingPlcHdr/>
              <w:text/>
            </w:sdtPr>
            <w:sdtEndPr/>
            <w:sdtContent>
              <w:p w14:paraId="71DBC77F" w14:textId="77777777" w:rsidR="005D7119" w:rsidRDefault="005D7119" w:rsidP="005D7119">
                <w:r w:rsidRPr="003D79F7"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488380019"/>
              <w:placeholder>
                <w:docPart w:val="FE7F086F1E8D4D2CA9289DAD81279D76"/>
              </w:placeholder>
              <w:text/>
            </w:sdtPr>
            <w:sdtEndPr/>
            <w:sdtContent>
              <w:p w14:paraId="17815105" w14:textId="77777777" w:rsidR="005D7119" w:rsidRPr="00116908" w:rsidRDefault="005D7119" w:rsidP="005D7119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1990051200"/>
            <w:placeholder>
              <w:docPart w:val="31E15D2B14564C18B863FDD1D14AD38C"/>
            </w:placeholder>
            <w:text/>
          </w:sdtPr>
          <w:sdtEndPr/>
          <w:sdtContent>
            <w:tc>
              <w:tcPr>
                <w:tcW w:w="5835" w:type="dxa"/>
              </w:tcPr>
              <w:p w14:paraId="570DE649" w14:textId="146A8039" w:rsidR="005D7119" w:rsidRPr="00DF00D5" w:rsidRDefault="005D7119" w:rsidP="005D7119">
                <w:pPr>
                  <w:rPr>
                    <w:rFonts w:ascii="Arial" w:hAnsi="Arial" w:cs="Arial"/>
                    <w:u w:val="single"/>
                  </w:rPr>
                </w:pPr>
                <w:r w:rsidRPr="00426F80">
                  <w:rPr>
                    <w:rFonts w:ascii="Arial" w:hAnsi="Arial" w:cs="Arial"/>
                    <w:color w:val="808080"/>
                  </w:rPr>
                  <w:t xml:space="preserve">Klik her for at angive fabrikant, model og alder af nuværende teknologi </w:t>
                </w:r>
              </w:p>
            </w:tc>
          </w:sdtContent>
        </w:sdt>
      </w:tr>
      <w:tr w:rsidR="005D7119" w:rsidRPr="00116908" w14:paraId="43DA96F4" w14:textId="77777777" w:rsidTr="00EF1085">
        <w:trPr>
          <w:trHeight w:val="397"/>
        </w:trPr>
        <w:tc>
          <w:tcPr>
            <w:tcW w:w="1837" w:type="dxa"/>
            <w:vAlign w:val="center"/>
          </w:tcPr>
          <w:sdt>
            <w:sdtPr>
              <w:rPr>
                <w:rFonts w:ascii="Arial" w:hAnsi="Arial" w:cs="Arial"/>
              </w:rPr>
              <w:id w:val="-2109805128"/>
              <w:placeholder>
                <w:docPart w:val="07AC8729DD104DE082C1C7844E5CF16E"/>
              </w:placeholder>
              <w:showingPlcHdr/>
              <w:text/>
            </w:sdtPr>
            <w:sdtEndPr/>
            <w:sdtContent>
              <w:p w14:paraId="33471E04" w14:textId="77777777" w:rsidR="005D7119" w:rsidRDefault="005D7119" w:rsidP="005D7119">
                <w:r w:rsidRPr="003D79F7"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533400525"/>
              <w:placeholder>
                <w:docPart w:val="C0DEF020AE9549149C9A6E4C5A328AF6"/>
              </w:placeholder>
              <w:text/>
            </w:sdtPr>
            <w:sdtEndPr/>
            <w:sdtContent>
              <w:p w14:paraId="4A574549" w14:textId="77777777" w:rsidR="005D7119" w:rsidRPr="00116908" w:rsidRDefault="005D7119" w:rsidP="005D7119">
                <w:pPr>
                  <w:rPr>
                    <w:rFonts w:ascii="Arial" w:hAnsi="Arial" w:cs="Arial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368568412"/>
            <w:placeholder>
              <w:docPart w:val="7E9BCD43C27645F9B389F42D0FEEFC5C"/>
            </w:placeholder>
            <w:text/>
          </w:sdtPr>
          <w:sdtEndPr/>
          <w:sdtContent>
            <w:tc>
              <w:tcPr>
                <w:tcW w:w="5835" w:type="dxa"/>
              </w:tcPr>
              <w:p w14:paraId="1109E673" w14:textId="4478D492" w:rsidR="005D7119" w:rsidRPr="00DF00D5" w:rsidRDefault="005D7119" w:rsidP="005D7119">
                <w:pPr>
                  <w:rPr>
                    <w:rFonts w:ascii="Arial" w:hAnsi="Arial" w:cs="Arial"/>
                    <w:u w:val="single"/>
                  </w:rPr>
                </w:pPr>
                <w:r w:rsidRPr="00426F80">
                  <w:rPr>
                    <w:rFonts w:ascii="Arial" w:hAnsi="Arial" w:cs="Arial"/>
                    <w:color w:val="808080"/>
                  </w:rPr>
                  <w:t xml:space="preserve">Klik her for at angive fabrikant, model og alder af nuværende teknologi </w:t>
                </w:r>
              </w:p>
            </w:tc>
          </w:sdtContent>
        </w:sdt>
      </w:tr>
      <w:tr w:rsidR="005D7119" w:rsidRPr="00116908" w14:paraId="4CA24242" w14:textId="77777777" w:rsidTr="00EF1085">
        <w:trPr>
          <w:trHeight w:val="397"/>
        </w:trPr>
        <w:tc>
          <w:tcPr>
            <w:tcW w:w="1837" w:type="dxa"/>
            <w:vAlign w:val="center"/>
          </w:tcPr>
          <w:sdt>
            <w:sdtPr>
              <w:rPr>
                <w:rFonts w:ascii="Arial" w:hAnsi="Arial" w:cs="Arial"/>
              </w:rPr>
              <w:id w:val="-1486702474"/>
              <w:placeholder>
                <w:docPart w:val="7C47B8189FB1430E8FF009A9F3403D03"/>
              </w:placeholder>
              <w:showingPlcHdr/>
              <w:text/>
            </w:sdtPr>
            <w:sdtEndPr/>
            <w:sdtContent>
              <w:p w14:paraId="48C89BD7" w14:textId="46F81E79" w:rsidR="005D7119" w:rsidRPr="003D79F7" w:rsidRDefault="005D7119" w:rsidP="005D7119">
                <w:pPr>
                  <w:rPr>
                    <w:rFonts w:ascii="Arial" w:hAnsi="Arial" w:cs="Arial"/>
                  </w:rPr>
                </w:pPr>
                <w:r w:rsidRPr="003D79F7"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-113986867"/>
              <w:placeholder>
                <w:docPart w:val="AE649AAA84FC49CD9FF64EF39AEBEA2E"/>
              </w:placeholder>
              <w:text/>
            </w:sdtPr>
            <w:sdtEndPr/>
            <w:sdtContent>
              <w:p w14:paraId="530F62BE" w14:textId="1040C374" w:rsidR="005D7119" w:rsidRPr="00116908" w:rsidRDefault="005D7119" w:rsidP="005D7119">
                <w:pPr>
                  <w:rPr>
                    <w:rFonts w:ascii="Arial" w:hAnsi="Arial" w:cs="Arial"/>
                    <w:color w:val="808080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-1864430477"/>
            <w:placeholder>
              <w:docPart w:val="8C9B7CA5D1274D639E013E97626D446A"/>
            </w:placeholder>
            <w:text/>
          </w:sdtPr>
          <w:sdtEndPr/>
          <w:sdtContent>
            <w:tc>
              <w:tcPr>
                <w:tcW w:w="5835" w:type="dxa"/>
              </w:tcPr>
              <w:p w14:paraId="104BF27C" w14:textId="6A5A73A2" w:rsidR="005D7119" w:rsidRPr="00002823" w:rsidRDefault="005D7119" w:rsidP="005D7119">
                <w:pPr>
                  <w:rPr>
                    <w:rFonts w:ascii="Arial" w:hAnsi="Arial" w:cs="Arial"/>
                    <w:color w:val="808080"/>
                  </w:rPr>
                </w:pPr>
                <w:r w:rsidRPr="00426F80">
                  <w:rPr>
                    <w:rFonts w:ascii="Arial" w:hAnsi="Arial" w:cs="Arial"/>
                    <w:color w:val="808080"/>
                  </w:rPr>
                  <w:t xml:space="preserve">Klik her for at angive fabrikant, model og alder af nuværende teknologi </w:t>
                </w:r>
              </w:p>
            </w:tc>
          </w:sdtContent>
        </w:sdt>
      </w:tr>
      <w:tr w:rsidR="005D7119" w:rsidRPr="00116908" w14:paraId="7CB1863F" w14:textId="77777777" w:rsidTr="00EF1085">
        <w:trPr>
          <w:trHeight w:val="397"/>
        </w:trPr>
        <w:tc>
          <w:tcPr>
            <w:tcW w:w="1837" w:type="dxa"/>
            <w:vAlign w:val="center"/>
          </w:tcPr>
          <w:sdt>
            <w:sdtPr>
              <w:rPr>
                <w:rFonts w:ascii="Arial" w:hAnsi="Arial" w:cs="Arial"/>
              </w:rPr>
              <w:id w:val="1801031300"/>
              <w:placeholder>
                <w:docPart w:val="C5B08C00D4CD4C92B4B73F17D69338A3"/>
              </w:placeholder>
              <w:showingPlcHdr/>
              <w:text/>
            </w:sdtPr>
            <w:sdtEndPr/>
            <w:sdtContent>
              <w:p w14:paraId="06C42397" w14:textId="4E9952E4" w:rsidR="005D7119" w:rsidRPr="003D79F7" w:rsidRDefault="005D7119" w:rsidP="005D7119">
                <w:pPr>
                  <w:rPr>
                    <w:rFonts w:ascii="Arial" w:hAnsi="Arial" w:cs="Arial"/>
                  </w:rPr>
                </w:pPr>
                <w:r w:rsidRPr="003D79F7"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-1001884867"/>
              <w:placeholder>
                <w:docPart w:val="30B41EAFCA77474CA3EF7AC475B26215"/>
              </w:placeholder>
              <w:text/>
            </w:sdtPr>
            <w:sdtEndPr/>
            <w:sdtContent>
              <w:p w14:paraId="2D96056A" w14:textId="3433519B" w:rsidR="005D7119" w:rsidRPr="00116908" w:rsidRDefault="005D7119" w:rsidP="005D7119">
                <w:pPr>
                  <w:rPr>
                    <w:rFonts w:ascii="Arial" w:hAnsi="Arial" w:cs="Arial"/>
                    <w:color w:val="808080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-434825009"/>
            <w:placeholder>
              <w:docPart w:val="827F0EE2D19F49FBBEE021D2C617643D"/>
            </w:placeholder>
            <w:text/>
          </w:sdtPr>
          <w:sdtEndPr/>
          <w:sdtContent>
            <w:tc>
              <w:tcPr>
                <w:tcW w:w="5835" w:type="dxa"/>
              </w:tcPr>
              <w:p w14:paraId="6F5A77C4" w14:textId="041A8B8E" w:rsidR="005D7119" w:rsidRPr="00002823" w:rsidRDefault="005D7119" w:rsidP="005D7119">
                <w:pPr>
                  <w:rPr>
                    <w:rFonts w:ascii="Arial" w:hAnsi="Arial" w:cs="Arial"/>
                    <w:color w:val="808080"/>
                  </w:rPr>
                </w:pPr>
                <w:r w:rsidRPr="00426F80">
                  <w:rPr>
                    <w:rFonts w:ascii="Arial" w:hAnsi="Arial" w:cs="Arial"/>
                    <w:color w:val="808080"/>
                  </w:rPr>
                  <w:t xml:space="preserve">Klik her for at angive fabrikant, model og alder af nuværende teknologi </w:t>
                </w:r>
              </w:p>
            </w:tc>
          </w:sdtContent>
        </w:sdt>
      </w:tr>
      <w:tr w:rsidR="005D7119" w:rsidRPr="00116908" w14:paraId="1E3EFED7" w14:textId="77777777" w:rsidTr="00EF1085">
        <w:trPr>
          <w:trHeight w:val="397"/>
        </w:trPr>
        <w:tc>
          <w:tcPr>
            <w:tcW w:w="1837" w:type="dxa"/>
            <w:vAlign w:val="center"/>
          </w:tcPr>
          <w:sdt>
            <w:sdtPr>
              <w:rPr>
                <w:rFonts w:ascii="Arial" w:hAnsi="Arial" w:cs="Arial"/>
              </w:rPr>
              <w:id w:val="500863413"/>
              <w:placeholder>
                <w:docPart w:val="9BF24FD109484901BB6178F0C293F52A"/>
              </w:placeholder>
              <w:showingPlcHdr/>
              <w:text/>
            </w:sdtPr>
            <w:sdtEndPr/>
            <w:sdtContent>
              <w:p w14:paraId="214FF1A5" w14:textId="0E7A3E10" w:rsidR="005D7119" w:rsidRPr="003D79F7" w:rsidRDefault="005D7119" w:rsidP="005D7119">
                <w:pPr>
                  <w:rPr>
                    <w:rFonts w:ascii="Arial" w:hAnsi="Arial" w:cs="Arial"/>
                  </w:rPr>
                </w:pPr>
                <w:r w:rsidRPr="003D79F7"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-1827353230"/>
              <w:placeholder>
                <w:docPart w:val="E6EDA42641704A4DB91ACD8CD9C78D00"/>
              </w:placeholder>
              <w:text/>
            </w:sdtPr>
            <w:sdtEndPr/>
            <w:sdtContent>
              <w:p w14:paraId="12F5F866" w14:textId="72235224" w:rsidR="005D7119" w:rsidRPr="00116908" w:rsidRDefault="005D7119" w:rsidP="005D7119">
                <w:pPr>
                  <w:rPr>
                    <w:rFonts w:ascii="Arial" w:hAnsi="Arial" w:cs="Arial"/>
                    <w:color w:val="808080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829253589"/>
            <w:placeholder>
              <w:docPart w:val="9864A5B538AA4256AEC2594736EB9686"/>
            </w:placeholder>
            <w:text/>
          </w:sdtPr>
          <w:sdtEndPr/>
          <w:sdtContent>
            <w:tc>
              <w:tcPr>
                <w:tcW w:w="5835" w:type="dxa"/>
              </w:tcPr>
              <w:p w14:paraId="0147100A" w14:textId="518B79F4" w:rsidR="005D7119" w:rsidRPr="00002823" w:rsidRDefault="005D7119" w:rsidP="005D7119">
                <w:pPr>
                  <w:rPr>
                    <w:rFonts w:ascii="Arial" w:hAnsi="Arial" w:cs="Arial"/>
                    <w:color w:val="808080"/>
                  </w:rPr>
                </w:pPr>
                <w:r w:rsidRPr="00426F80">
                  <w:rPr>
                    <w:rFonts w:ascii="Arial" w:hAnsi="Arial" w:cs="Arial"/>
                    <w:color w:val="808080"/>
                  </w:rPr>
                  <w:t xml:space="preserve">Klik her for at angive fabrikant, model og alder af nuværende teknologi </w:t>
                </w:r>
              </w:p>
            </w:tc>
          </w:sdtContent>
        </w:sdt>
      </w:tr>
      <w:tr w:rsidR="00C00C22" w:rsidRPr="00116908" w14:paraId="0F1EEB6C" w14:textId="77777777" w:rsidTr="003E15FD">
        <w:trPr>
          <w:trHeight w:val="640"/>
        </w:trPr>
        <w:tc>
          <w:tcPr>
            <w:tcW w:w="9345" w:type="dxa"/>
            <w:gridSpan w:val="3"/>
          </w:tcPr>
          <w:p w14:paraId="63B0C268" w14:textId="2846646F" w:rsidR="00C00C22" w:rsidRPr="00116908" w:rsidRDefault="005D7119" w:rsidP="003E15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6"/>
              </w:rPr>
              <w:lastRenderedPageBreak/>
              <w:t xml:space="preserve">Eks. Der investeres i båndsprøjtning til gulerødder på 50 hektar. Teknologien erstatter bredsprøjtning med en </w:t>
            </w:r>
            <w:r w:rsidRPr="002003A9">
              <w:rPr>
                <w:rFonts w:ascii="Arial" w:hAnsi="Arial" w:cs="Arial"/>
                <w:i/>
                <w:sz w:val="16"/>
              </w:rPr>
              <w:t>Hardi LX</w:t>
            </w:r>
            <w:r>
              <w:rPr>
                <w:rFonts w:ascii="Arial" w:hAnsi="Arial" w:cs="Arial"/>
                <w:i/>
                <w:sz w:val="16"/>
              </w:rPr>
              <w:t>G</w:t>
            </w:r>
            <w:r w:rsidRPr="002003A9">
              <w:rPr>
                <w:rFonts w:ascii="Arial" w:hAnsi="Arial" w:cs="Arial"/>
                <w:i/>
                <w:sz w:val="16"/>
              </w:rPr>
              <w:t xml:space="preserve"> 1000</w:t>
            </w:r>
            <w:r>
              <w:rPr>
                <w:rFonts w:ascii="Arial" w:hAnsi="Arial" w:cs="Arial"/>
                <w:i/>
                <w:sz w:val="16"/>
              </w:rPr>
              <w:t xml:space="preserve"> købt i 2008.</w:t>
            </w:r>
          </w:p>
        </w:tc>
      </w:tr>
    </w:tbl>
    <w:p w14:paraId="68395693" w14:textId="77777777" w:rsidR="0061116C" w:rsidRPr="00116908" w:rsidRDefault="0061116C" w:rsidP="00C00C22">
      <w:pPr>
        <w:rPr>
          <w:rFonts w:ascii="Arial" w:hAnsi="Arial" w:cs="Arial"/>
          <w:u w:val="single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829"/>
      </w:tblGrid>
      <w:tr w:rsidR="00C00C22" w14:paraId="7304335C" w14:textId="77777777" w:rsidTr="002E5C9E">
        <w:trPr>
          <w:trHeight w:val="479"/>
        </w:trPr>
        <w:tc>
          <w:tcPr>
            <w:tcW w:w="9345" w:type="dxa"/>
            <w:gridSpan w:val="2"/>
            <w:vAlign w:val="center"/>
          </w:tcPr>
          <w:p w14:paraId="19808893" w14:textId="77777777" w:rsidR="00C00C22" w:rsidRPr="00002823" w:rsidRDefault="00C00C22" w:rsidP="00C00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Angiv pesticidforbruget hvor teknologien anvendes, før og efter teknologien er taget i brug</w:t>
            </w:r>
          </w:p>
        </w:tc>
      </w:tr>
      <w:tr w:rsidR="00C00C22" w14:paraId="61360CA1" w14:textId="77777777" w:rsidTr="002E5C9E">
        <w:trPr>
          <w:trHeight w:val="449"/>
        </w:trPr>
        <w:tc>
          <w:tcPr>
            <w:tcW w:w="9345" w:type="dxa"/>
            <w:gridSpan w:val="2"/>
            <w:vAlign w:val="center"/>
          </w:tcPr>
          <w:p w14:paraId="033346F6" w14:textId="77777777" w:rsidR="00C00C22" w:rsidRPr="00B661FF" w:rsidRDefault="00C00C22" w:rsidP="00C00C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Årligt Pesticid</w:t>
            </w:r>
            <w:r w:rsidRPr="00B661FF">
              <w:rPr>
                <w:rFonts w:ascii="Arial" w:hAnsi="Arial" w:cs="Arial"/>
                <w:b/>
              </w:rPr>
              <w:t>forbrug</w:t>
            </w:r>
          </w:p>
        </w:tc>
      </w:tr>
      <w:tr w:rsidR="00C00C22" w14:paraId="79A8136C" w14:textId="77777777" w:rsidTr="002E5C9E">
        <w:trPr>
          <w:trHeight w:val="449"/>
        </w:trPr>
        <w:tc>
          <w:tcPr>
            <w:tcW w:w="6516" w:type="dxa"/>
            <w:vAlign w:val="center"/>
          </w:tcPr>
          <w:p w14:paraId="718F5E58" w14:textId="6C964586" w:rsidR="00C00C22" w:rsidRPr="00414118" w:rsidRDefault="00C00C22" w:rsidP="003E15FD">
            <w:pPr>
              <w:rPr>
                <w:rFonts w:ascii="Arial" w:hAnsi="Arial" w:cs="Arial"/>
              </w:rPr>
            </w:pPr>
            <w:r w:rsidRPr="00414118">
              <w:rPr>
                <w:rFonts w:ascii="Arial" w:hAnsi="Arial" w:cs="Arial"/>
              </w:rPr>
              <w:t xml:space="preserve">Årligt </w:t>
            </w:r>
            <w:r w:rsidR="00E47925">
              <w:rPr>
                <w:rFonts w:ascii="Arial" w:hAnsi="Arial" w:cs="Arial"/>
              </w:rPr>
              <w:t xml:space="preserve">pesticid </w:t>
            </w:r>
            <w:r>
              <w:rPr>
                <w:rFonts w:ascii="Arial" w:hAnsi="Arial" w:cs="Arial"/>
              </w:rPr>
              <w:t>forbrug</w:t>
            </w:r>
            <w:r w:rsidRPr="00414118">
              <w:rPr>
                <w:rFonts w:ascii="Arial" w:hAnsi="Arial" w:cs="Arial"/>
              </w:rPr>
              <w:t xml:space="preserve"> ved nuværende teknologi (</w:t>
            </w:r>
            <w:r w:rsidR="00E47925">
              <w:rPr>
                <w:rFonts w:ascii="Arial" w:hAnsi="Arial" w:cs="Arial"/>
              </w:rPr>
              <w:t>kg.</w:t>
            </w:r>
            <w:r w:rsidRPr="00414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pesticid </w:t>
            </w:r>
            <w:r w:rsidRPr="00414118">
              <w:rPr>
                <w:rFonts w:ascii="Arial" w:hAnsi="Arial" w:cs="Arial"/>
              </w:rPr>
              <w:t>pr. år)</w:t>
            </w:r>
          </w:p>
        </w:tc>
        <w:tc>
          <w:tcPr>
            <w:tcW w:w="2829" w:type="dxa"/>
            <w:vAlign w:val="center"/>
          </w:tcPr>
          <w:sdt>
            <w:sdtPr>
              <w:rPr>
                <w:rFonts w:ascii="Arial" w:hAnsi="Arial" w:cs="Arial"/>
              </w:rPr>
              <w:id w:val="-2101932738"/>
              <w:placeholder>
                <w:docPart w:val="EF99148FA2FA45ADA3EFBE02C658ABD5"/>
              </w:placeholder>
              <w:showingPlcHdr/>
              <w:text/>
            </w:sdtPr>
            <w:sdtEndPr/>
            <w:sdtContent>
              <w:p w14:paraId="24234F5B" w14:textId="77777777" w:rsidR="00C00C22" w:rsidRPr="00414118" w:rsidRDefault="00C00C22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sdtContent>
          </w:sdt>
        </w:tc>
      </w:tr>
      <w:tr w:rsidR="00E47925" w14:paraId="61FF4087" w14:textId="77777777" w:rsidTr="002E5C9E">
        <w:trPr>
          <w:trHeight w:val="449"/>
        </w:trPr>
        <w:tc>
          <w:tcPr>
            <w:tcW w:w="6516" w:type="dxa"/>
            <w:vAlign w:val="center"/>
          </w:tcPr>
          <w:p w14:paraId="32C0FEE8" w14:textId="1A1DBABD" w:rsidR="00E47925" w:rsidRPr="00414118" w:rsidRDefault="00E47925" w:rsidP="003E15FD">
            <w:pPr>
              <w:rPr>
                <w:rFonts w:ascii="Arial" w:hAnsi="Arial" w:cs="Arial"/>
              </w:rPr>
            </w:pPr>
            <w:r w:rsidRPr="00414118">
              <w:rPr>
                <w:rFonts w:ascii="Arial" w:hAnsi="Arial" w:cs="Arial"/>
              </w:rPr>
              <w:t xml:space="preserve">Årligt </w:t>
            </w:r>
            <w:r>
              <w:rPr>
                <w:rFonts w:ascii="Arial" w:hAnsi="Arial" w:cs="Arial"/>
              </w:rPr>
              <w:t>pesticid forbrug</w:t>
            </w:r>
            <w:r w:rsidRPr="00414118">
              <w:rPr>
                <w:rFonts w:ascii="Arial" w:hAnsi="Arial" w:cs="Arial"/>
              </w:rPr>
              <w:t xml:space="preserve"> ved nuværende teknologi (</w:t>
            </w:r>
            <w:r>
              <w:rPr>
                <w:rFonts w:ascii="Arial" w:hAnsi="Arial" w:cs="Arial"/>
              </w:rPr>
              <w:t>liter.</w:t>
            </w:r>
            <w:r w:rsidRPr="00414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pesticid </w:t>
            </w:r>
            <w:r w:rsidRPr="00414118">
              <w:rPr>
                <w:rFonts w:ascii="Arial" w:hAnsi="Arial" w:cs="Arial"/>
              </w:rPr>
              <w:t>pr. år)</w:t>
            </w:r>
          </w:p>
        </w:tc>
        <w:tc>
          <w:tcPr>
            <w:tcW w:w="2829" w:type="dxa"/>
            <w:vAlign w:val="center"/>
          </w:tcPr>
          <w:sdt>
            <w:sdtPr>
              <w:rPr>
                <w:rFonts w:ascii="Arial" w:hAnsi="Arial" w:cs="Arial"/>
              </w:rPr>
              <w:id w:val="1735811717"/>
              <w:placeholder>
                <w:docPart w:val="4C1136D99A1548BF9A14EEC4B094BA8E"/>
              </w:placeholder>
              <w:showingPlcHdr/>
              <w:text/>
            </w:sdtPr>
            <w:sdtEndPr/>
            <w:sdtContent>
              <w:p w14:paraId="30FFD79C" w14:textId="32D25D36" w:rsidR="00E47925" w:rsidRDefault="00E47925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sdtContent>
          </w:sdt>
        </w:tc>
      </w:tr>
      <w:tr w:rsidR="00C00C22" w14:paraId="79328DC7" w14:textId="77777777" w:rsidTr="002E5C9E">
        <w:trPr>
          <w:trHeight w:val="449"/>
        </w:trPr>
        <w:tc>
          <w:tcPr>
            <w:tcW w:w="6516" w:type="dxa"/>
            <w:vAlign w:val="center"/>
          </w:tcPr>
          <w:p w14:paraId="3FFE0D5F" w14:textId="61358A7D" w:rsidR="00C00C22" w:rsidRPr="00414118" w:rsidRDefault="00E47925" w:rsidP="00E47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Reduceret forbrug af pesticider ved ansøgt ny teknologi</w:t>
            </w:r>
            <w:r w:rsidR="00C00C22" w:rsidRPr="0041411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procent</w:t>
            </w:r>
            <w:r w:rsidR="00C00C22" w:rsidRPr="00414118">
              <w:rPr>
                <w:rFonts w:ascii="Arial" w:hAnsi="Arial" w:cs="Arial"/>
              </w:rPr>
              <w:t>)</w:t>
            </w:r>
          </w:p>
        </w:tc>
        <w:tc>
          <w:tcPr>
            <w:tcW w:w="2829" w:type="dxa"/>
            <w:vAlign w:val="center"/>
          </w:tcPr>
          <w:sdt>
            <w:sdtPr>
              <w:rPr>
                <w:rFonts w:ascii="Arial" w:hAnsi="Arial" w:cs="Arial"/>
              </w:rPr>
              <w:id w:val="-67044141"/>
              <w:placeholder>
                <w:docPart w:val="54B6D2EEFEFF47229B37B0DCB1177A05"/>
              </w:placeholder>
              <w:showingPlcHdr/>
              <w:text/>
            </w:sdtPr>
            <w:sdtEndPr/>
            <w:sdtContent>
              <w:p w14:paraId="1053C829" w14:textId="77777777" w:rsidR="00C00C22" w:rsidRPr="00414118" w:rsidRDefault="00C00C22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sdtContent>
          </w:sdt>
        </w:tc>
      </w:tr>
    </w:tbl>
    <w:p w14:paraId="23761709" w14:textId="77777777" w:rsidR="00C00C22" w:rsidRDefault="00C00C22" w:rsidP="00C00C22">
      <w:pPr>
        <w:rPr>
          <w:rFonts w:ascii="Arial" w:hAnsi="Arial" w:cs="Arial"/>
          <w:u w:val="single"/>
        </w:rPr>
      </w:pPr>
    </w:p>
    <w:p w14:paraId="045E84F9" w14:textId="77777777" w:rsidR="00C00C22" w:rsidRPr="00116908" w:rsidRDefault="00C00C22" w:rsidP="00C00C22">
      <w:pPr>
        <w:rPr>
          <w:rFonts w:ascii="Arial" w:hAnsi="Arial" w:cs="Arial"/>
          <w:u w:val="single"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C00C22" w:rsidRPr="00116908" w14:paraId="18525633" w14:textId="77777777" w:rsidTr="003E15FD">
        <w:trPr>
          <w:trHeight w:val="521"/>
        </w:trPr>
        <w:tc>
          <w:tcPr>
            <w:tcW w:w="9345" w:type="dxa"/>
            <w:vAlign w:val="center"/>
          </w:tcPr>
          <w:p w14:paraId="391FE99F" w14:textId="77777777" w:rsidR="00C00C22" w:rsidRPr="00116908" w:rsidRDefault="00C00C22" w:rsidP="003E15FD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 xml:space="preserve">Beskriv kort </w:t>
            </w:r>
            <w:r>
              <w:rPr>
                <w:rFonts w:ascii="Arial" w:hAnsi="Arial" w:cs="Arial"/>
                <w:b/>
              </w:rPr>
              <w:t>den årlige miljøeffekt</w:t>
            </w:r>
            <w:r w:rsidRPr="00116908">
              <w:rPr>
                <w:rFonts w:ascii="Arial" w:hAnsi="Arial" w:cs="Arial"/>
                <w:b/>
              </w:rPr>
              <w:t xml:space="preserve"> af teknologien</w:t>
            </w:r>
            <w:r>
              <w:rPr>
                <w:rFonts w:ascii="Arial" w:hAnsi="Arial" w:cs="Arial"/>
                <w:b/>
              </w:rPr>
              <w:t xml:space="preserve"> samt forudsætninger for beregningen</w:t>
            </w:r>
            <w:r w:rsidRPr="00116908">
              <w:rPr>
                <w:rFonts w:ascii="Arial" w:hAnsi="Arial" w:cs="Arial"/>
                <w:b/>
              </w:rPr>
              <w:t>:</w:t>
            </w:r>
          </w:p>
        </w:tc>
      </w:tr>
      <w:tr w:rsidR="00C00C22" w:rsidRPr="00116908" w14:paraId="0B8E3258" w14:textId="77777777" w:rsidTr="003E15FD">
        <w:trPr>
          <w:trHeight w:val="186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387851569"/>
              <w:placeholder>
                <w:docPart w:val="76EDE4E500BD44FFA905EECF8419E5BA"/>
              </w:placeholder>
              <w:showingPlcHdr/>
              <w:text/>
            </w:sdtPr>
            <w:sdtEndPr/>
            <w:sdtContent>
              <w:p w14:paraId="29C1A969" w14:textId="77777777" w:rsidR="00C00C22" w:rsidRDefault="00C00C22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for at beskrive </w:t>
                </w:r>
                <w:r>
                  <w:rPr>
                    <w:rStyle w:val="Pladsholdertekst"/>
                    <w:rFonts w:ascii="Arial" w:hAnsi="Arial" w:cs="Arial"/>
                  </w:rPr>
                  <w:t>effekten af teknologien</w:t>
                </w:r>
              </w:p>
            </w:sdtContent>
          </w:sdt>
          <w:p w14:paraId="058CF48B" w14:textId="77777777" w:rsidR="00C00C22" w:rsidRPr="00116908" w:rsidRDefault="00C00C22" w:rsidP="003E15FD">
            <w:pPr>
              <w:rPr>
                <w:rFonts w:ascii="Arial" w:hAnsi="Arial" w:cs="Arial"/>
                <w:u w:val="single"/>
              </w:rPr>
            </w:pPr>
          </w:p>
        </w:tc>
      </w:tr>
      <w:tr w:rsidR="00C00C22" w:rsidRPr="00116908" w14:paraId="28141116" w14:textId="77777777" w:rsidTr="003E15FD">
        <w:trPr>
          <w:trHeight w:val="797"/>
        </w:trPr>
        <w:tc>
          <w:tcPr>
            <w:tcW w:w="9345" w:type="dxa"/>
            <w:vAlign w:val="center"/>
          </w:tcPr>
          <w:p w14:paraId="692E1622" w14:textId="2DADADD8" w:rsidR="00C00C22" w:rsidRPr="00116908" w:rsidRDefault="005D7119" w:rsidP="00C00C22">
            <w:pPr>
              <w:rPr>
                <w:rFonts w:ascii="Arial" w:hAnsi="Arial" w:cs="Arial"/>
                <w:u w:val="single"/>
              </w:rPr>
            </w:pPr>
            <w:r w:rsidRPr="00BD7533">
              <w:rPr>
                <w:rFonts w:ascii="Arial" w:hAnsi="Arial" w:cs="Arial"/>
                <w:i/>
                <w:sz w:val="16"/>
              </w:rPr>
              <w:t>Eks.</w:t>
            </w:r>
            <w:r>
              <w:rPr>
                <w:rFonts w:ascii="Arial" w:hAnsi="Arial" w:cs="Arial"/>
                <w:i/>
                <w:sz w:val="16"/>
              </w:rPr>
              <w:t xml:space="preserve"> Der opnås </w:t>
            </w:r>
            <w:r w:rsidRPr="00487528">
              <w:rPr>
                <w:rFonts w:ascii="Arial" w:hAnsi="Arial" w:cs="Arial"/>
                <w:i/>
                <w:sz w:val="16"/>
              </w:rPr>
              <w:t>en reduk</w:t>
            </w:r>
            <w:r>
              <w:rPr>
                <w:rFonts w:ascii="Arial" w:hAnsi="Arial" w:cs="Arial"/>
                <w:i/>
                <w:sz w:val="16"/>
              </w:rPr>
              <w:t>tion af pesticidforbruget på 100</w:t>
            </w:r>
            <w:r w:rsidRPr="00487528">
              <w:rPr>
                <w:rFonts w:ascii="Arial" w:hAnsi="Arial" w:cs="Arial"/>
                <w:i/>
                <w:sz w:val="16"/>
              </w:rPr>
              <w:t xml:space="preserve"> liter pr. år da det ikke er hele arealet der tilføres sprøjtemiddel, men kun</w:t>
            </w:r>
            <w:r w:rsidRPr="00DA38F9">
              <w:rPr>
                <w:rFonts w:ascii="Arial" w:hAnsi="Arial" w:cs="Arial"/>
                <w:i/>
                <w:sz w:val="16"/>
              </w:rPr>
              <w:t xml:space="preserve"> rækker af planter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14:paraId="24E040B3" w14:textId="77777777" w:rsidR="00C00C22" w:rsidRDefault="00C00C22" w:rsidP="00C00C22">
      <w:pPr>
        <w:rPr>
          <w:rFonts w:ascii="Arial" w:hAnsi="Arial" w:cs="Arial"/>
          <w:b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C00C22" w:rsidRPr="00116908" w14:paraId="1E77BD93" w14:textId="77777777" w:rsidTr="003E15FD">
        <w:trPr>
          <w:trHeight w:val="521"/>
        </w:trPr>
        <w:tc>
          <w:tcPr>
            <w:tcW w:w="9345" w:type="dxa"/>
            <w:vAlign w:val="center"/>
          </w:tcPr>
          <w:p w14:paraId="4A1EE659" w14:textId="77777777" w:rsidR="00C00C22" w:rsidRPr="00116908" w:rsidRDefault="00C00C22" w:rsidP="003E1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Eventuelle supplerende bemærkninger</w:t>
            </w:r>
            <w:r w:rsidRPr="00116908">
              <w:rPr>
                <w:rFonts w:ascii="Arial" w:hAnsi="Arial" w:cs="Arial"/>
                <w:b/>
              </w:rPr>
              <w:t>:</w:t>
            </w:r>
          </w:p>
        </w:tc>
      </w:tr>
      <w:tr w:rsidR="00C00C22" w:rsidRPr="00116908" w14:paraId="2EF7D0EA" w14:textId="77777777" w:rsidTr="003E15FD">
        <w:trPr>
          <w:trHeight w:val="186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077866616"/>
              <w:placeholder>
                <w:docPart w:val="F5EF5C96F1C24E49BDC97ABAB348AF11"/>
              </w:placeholder>
              <w:showingPlcHdr/>
              <w:text/>
            </w:sdtPr>
            <w:sdtEndPr/>
            <w:sdtContent>
              <w:p w14:paraId="72B070B0" w14:textId="77777777" w:rsidR="00C00C22" w:rsidRDefault="00C00C22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</w:t>
                </w:r>
                <w:r>
                  <w:rPr>
                    <w:rStyle w:val="Pladsholdertekst"/>
                    <w:rFonts w:ascii="Arial" w:hAnsi="Arial" w:cs="Arial"/>
                  </w:rPr>
                  <w:t>for at indsætte bemærkninger</w:t>
                </w:r>
              </w:p>
            </w:sdtContent>
          </w:sdt>
          <w:p w14:paraId="75E00A4B" w14:textId="77777777" w:rsidR="00C00C22" w:rsidRPr="00116908" w:rsidRDefault="00C00C22" w:rsidP="003E15FD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7416699C" w14:textId="77777777" w:rsidR="00C00C22" w:rsidRPr="00116908" w:rsidRDefault="00C00C22" w:rsidP="00C00C22">
      <w:pPr>
        <w:rPr>
          <w:rFonts w:ascii="Arial" w:hAnsi="Arial" w:cs="Arial"/>
          <w:b/>
        </w:rPr>
      </w:pPr>
    </w:p>
    <w:p w14:paraId="1ADE8640" w14:textId="77777777" w:rsidR="00C00C22" w:rsidRPr="00116908" w:rsidRDefault="00C00C22" w:rsidP="00C00C22">
      <w:pPr>
        <w:jc w:val="center"/>
        <w:rPr>
          <w:rFonts w:ascii="Arial" w:hAnsi="Arial" w:cs="Arial"/>
        </w:rPr>
      </w:pPr>
    </w:p>
    <w:p w14:paraId="65D11366" w14:textId="77777777" w:rsidR="00C00C22" w:rsidRPr="004E07EA" w:rsidRDefault="00C00C22" w:rsidP="00C00C22">
      <w:pPr>
        <w:spacing w:line="276" w:lineRule="auto"/>
        <w:rPr>
          <w:rFonts w:ascii="Verdana" w:hAnsi="Verdana"/>
        </w:rPr>
      </w:pPr>
    </w:p>
    <w:p w14:paraId="20E21B34" w14:textId="77777777" w:rsidR="00C00C22" w:rsidRPr="004E07EA" w:rsidRDefault="00C00C22" w:rsidP="00C00C22">
      <w:pPr>
        <w:spacing w:line="276" w:lineRule="auto"/>
        <w:rPr>
          <w:rFonts w:ascii="Verdana" w:hAnsi="Verdana"/>
        </w:rPr>
      </w:pPr>
    </w:p>
    <w:p w14:paraId="1D3A69FE" w14:textId="77777777" w:rsidR="00C00C22" w:rsidRPr="004E07EA" w:rsidRDefault="00C00C22" w:rsidP="00C00C22">
      <w:pPr>
        <w:spacing w:line="276" w:lineRule="auto"/>
        <w:rPr>
          <w:rFonts w:ascii="Verdana" w:hAnsi="Verdana"/>
        </w:rPr>
      </w:pPr>
    </w:p>
    <w:p w14:paraId="6500EF6A" w14:textId="77777777" w:rsidR="00714603" w:rsidRPr="004E07EA" w:rsidRDefault="00714603" w:rsidP="009B54CA">
      <w:pPr>
        <w:spacing w:line="276" w:lineRule="auto"/>
        <w:rPr>
          <w:rFonts w:ascii="Verdana" w:hAnsi="Verdana"/>
        </w:rPr>
      </w:pPr>
    </w:p>
    <w:sectPr w:rsidR="00714603" w:rsidRPr="004E07EA" w:rsidSect="00BA4AB4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2041" w:right="1133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AF35A" w14:textId="77777777" w:rsidR="00291309" w:rsidRDefault="00E47925">
      <w:pPr>
        <w:spacing w:line="240" w:lineRule="auto"/>
      </w:pPr>
      <w:r>
        <w:separator/>
      </w:r>
    </w:p>
  </w:endnote>
  <w:endnote w:type="continuationSeparator" w:id="0">
    <w:p w14:paraId="65672EC2" w14:textId="77777777" w:rsidR="00291309" w:rsidRDefault="00E47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7211" w14:textId="77777777" w:rsidR="00783BB6" w:rsidRDefault="00597CD8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5D23B557" w14:textId="77777777" w:rsidR="00783BB6" w:rsidRDefault="005E7221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692F0" w14:textId="77777777" w:rsidR="00783BB6" w:rsidRDefault="00597CD8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E7221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1A93C" w14:textId="77777777" w:rsidR="00291309" w:rsidRDefault="00E47925">
      <w:pPr>
        <w:spacing w:line="240" w:lineRule="auto"/>
      </w:pPr>
      <w:r>
        <w:separator/>
      </w:r>
    </w:p>
  </w:footnote>
  <w:footnote w:type="continuationSeparator" w:id="0">
    <w:p w14:paraId="2B04AD38" w14:textId="77777777" w:rsidR="00291309" w:rsidRDefault="00E479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624B8" w14:textId="5A2D1A5C" w:rsidR="00783BB6" w:rsidRDefault="005E7221">
    <w:pPr>
      <w:pStyle w:val="Sidehoved"/>
    </w:pPr>
    <w:bookmarkStart w:id="0" w:name="BIT_PrimaryHeader"/>
  </w:p>
  <w:bookmarkEnd w:id="0"/>
  <w:p w14:paraId="160B6E54" w14:textId="77777777" w:rsidR="00783BB6" w:rsidRDefault="005E722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3E9A" w14:textId="24D2856E" w:rsidR="00783BB6" w:rsidRDefault="00597CD8" w:rsidP="00CF614F">
    <w:bookmarkStart w:id="1" w:name="CNT_HeaderFirst"/>
    <w:bookmarkStart w:id="2" w:name="FLD_DocumentName"/>
    <w:r>
      <w:rPr>
        <w:noProof/>
      </w:rPr>
      <w:drawing>
        <wp:anchor distT="0" distB="0" distL="114300" distR="114300" simplePos="0" relativeHeight="251655680" behindDoc="0" locked="1" layoutInCell="1" allowOverlap="1" wp14:anchorId="77C1DAFA" wp14:editId="3E8B9076">
          <wp:simplePos x="0" y="0"/>
          <wp:positionH relativeFrom="page">
            <wp:posOffset>4732655</wp:posOffset>
          </wp:positionH>
          <wp:positionV relativeFrom="page">
            <wp:posOffset>469900</wp:posOffset>
          </wp:positionV>
          <wp:extent cx="2627630" cy="793115"/>
          <wp:effectExtent l="0" t="0" r="0" b="0"/>
          <wp:wrapNone/>
          <wp:docPr id="5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C22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465E0F7A" wp14:editId="7526DD79">
              <wp:simplePos x="0" y="0"/>
              <wp:positionH relativeFrom="page">
                <wp:posOffset>5388610</wp:posOffset>
              </wp:positionH>
              <wp:positionV relativeFrom="margin">
                <wp:posOffset>0</wp:posOffset>
              </wp:positionV>
              <wp:extent cx="2015490" cy="876300"/>
              <wp:effectExtent l="0" t="0" r="3810" b="0"/>
              <wp:wrapNone/>
              <wp:docPr id="1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549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49516" w14:textId="77777777" w:rsidR="00783BB6" w:rsidRDefault="005E7221" w:rsidP="00CF614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E0F7A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424.3pt;margin-top:0;width:158.7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" filled="f" stroked="f" strokeweight=".5pt">
              <v:path arrowok="t"/>
              <v:textbox inset="0,0,0,0">
                <w:txbxContent>
                  <w:p w14:paraId="21849516" w14:textId="77777777" w:rsidR="00783BB6" w:rsidRDefault="00597CD8" w:rsidP="00CF614F"/>
                </w:txbxContent>
              </v:textbox>
              <w10:wrap anchorx="page" anchory="margin"/>
              <w10:anchorlock/>
            </v:shape>
          </w:pict>
        </mc:Fallback>
      </mc:AlternateContent>
    </w:r>
  </w:p>
  <w:bookmarkEnd w:id="1"/>
  <w:bookmarkEnd w:id="2"/>
  <w:p w14:paraId="1CC96E04" w14:textId="77777777" w:rsidR="00783BB6" w:rsidRDefault="005E7221" w:rsidP="00CF1627">
    <w:pPr>
      <w:pStyle w:val="DocumentNam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Guw7nlWoS1SgQhyZIyqEPeds4463ZhRpeY7cO/+ltuBQt1XCFcHCvWNee9YMhWquun9Pk0wdVaZsXFl4Ptagg==" w:salt="YFxFgYo9tD7Tuuy/QlHmNg==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2"/>
    <w:rsid w:val="00036671"/>
    <w:rsid w:val="00231C1B"/>
    <w:rsid w:val="00291309"/>
    <w:rsid w:val="002E5C9E"/>
    <w:rsid w:val="004C37EC"/>
    <w:rsid w:val="004E07EA"/>
    <w:rsid w:val="00544B43"/>
    <w:rsid w:val="00597CD8"/>
    <w:rsid w:val="005A6B63"/>
    <w:rsid w:val="005D7119"/>
    <w:rsid w:val="005E7221"/>
    <w:rsid w:val="0061116C"/>
    <w:rsid w:val="00714603"/>
    <w:rsid w:val="00906204"/>
    <w:rsid w:val="009B54CA"/>
    <w:rsid w:val="00A37D93"/>
    <w:rsid w:val="00A9503B"/>
    <w:rsid w:val="00C00C22"/>
    <w:rsid w:val="00E47925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C3E5D2"/>
  <w15:chartTrackingRefBased/>
  <w15:docId w15:val="{673F2FC0-98AA-4A0C-9896-C647CD44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22"/>
    <w:pPr>
      <w:spacing w:line="260" w:lineRule="atLeast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0C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C00C2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0C22"/>
    <w:rPr>
      <w:rFonts w:ascii="Georgia" w:hAnsi="Georgia"/>
    </w:rPr>
  </w:style>
  <w:style w:type="paragraph" w:styleId="Sidefod">
    <w:name w:val="footer"/>
    <w:basedOn w:val="Normal"/>
    <w:link w:val="SidefodTegn"/>
    <w:uiPriority w:val="99"/>
    <w:semiHidden/>
    <w:rsid w:val="00C00C22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0C22"/>
    <w:rPr>
      <w:rFonts w:ascii="Georgia" w:hAnsi="Georgia"/>
      <w:sz w:val="14"/>
    </w:rPr>
  </w:style>
  <w:style w:type="character" w:styleId="Sidetal">
    <w:name w:val="page number"/>
    <w:basedOn w:val="Standardskrifttypeiafsnit"/>
    <w:uiPriority w:val="99"/>
    <w:semiHidden/>
    <w:rsid w:val="00C00C22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C00C22"/>
    <w:pPr>
      <w:spacing w:line="260" w:lineRule="atLeast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00C22"/>
    <w:rPr>
      <w:color w:val="808080"/>
    </w:rPr>
  </w:style>
  <w:style w:type="paragraph" w:customStyle="1" w:styleId="DocumentName">
    <w:name w:val="Document Name"/>
    <w:basedOn w:val="Sidehoved"/>
    <w:uiPriority w:val="8"/>
    <w:semiHidden/>
    <w:qFormat/>
    <w:rsid w:val="00C00C22"/>
    <w:rPr>
      <w:caps/>
    </w:rPr>
  </w:style>
  <w:style w:type="paragraph" w:customStyle="1" w:styleId="DocumentHeading">
    <w:name w:val="Document Heading"/>
    <w:basedOn w:val="Overskrift1"/>
    <w:uiPriority w:val="6"/>
    <w:semiHidden/>
    <w:rsid w:val="00C00C22"/>
    <w:pPr>
      <w:keepLines w:val="0"/>
      <w:spacing w:before="0"/>
      <w:contextualSpacing/>
    </w:pPr>
    <w:rPr>
      <w:rFonts w:ascii="Georgia" w:eastAsia="Times New Roman" w:hAnsi="Georgia" w:cs="Arial"/>
      <w:b/>
      <w:bCs/>
      <w:color w:val="auto"/>
      <w:sz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0C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0C2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0C22"/>
    <w:rPr>
      <w:rFonts w:ascii="Georgia" w:hAnsi="Georgi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0C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0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0C2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711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7119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2E9464A72F4FF4917C1E7BDFFD89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00177-9113-4A80-B357-B5117ABCD3B1}"/>
      </w:docPartPr>
      <w:docPartBody>
        <w:p w:rsidR="00BF62E1" w:rsidRDefault="00BF62E1" w:rsidP="00BF62E1">
          <w:pPr>
            <w:pStyle w:val="812E9464A72F4FF4917C1E7BDFFD89851"/>
          </w:pP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Style w:val="Pladsholdertekst"/>
              <w:rFonts w:ascii="Arial" w:hAnsi="Arial" w:cs="Arial"/>
              <w:color w:val="808080" w:themeColor="background1" w:themeShade="80"/>
            </w:rPr>
            <w:t>Klik her for at angive projekttitel</w:t>
          </w:r>
        </w:p>
      </w:docPartBody>
    </w:docPart>
    <w:docPart>
      <w:docPartPr>
        <w:name w:val="3391318B3B1A40339FA6EC03347F6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F55524-DF2E-455C-8C51-B3B2F3FAF985}"/>
      </w:docPartPr>
      <w:docPartBody>
        <w:p w:rsidR="00BF62E1" w:rsidRDefault="00BF62E1" w:rsidP="00BF62E1">
          <w:pPr>
            <w:pStyle w:val="3391318B3B1A40339FA6EC03347F618D1"/>
          </w:pPr>
          <w:r>
            <w:rPr>
              <w:rStyle w:val="Pladsholdertekst"/>
              <w:rFonts w:ascii="Arial" w:hAnsi="Arial" w:cs="Arial"/>
            </w:rPr>
            <w:t>Klik her for at v</w:t>
          </w:r>
          <w:r w:rsidRPr="00116908">
            <w:rPr>
              <w:rStyle w:val="Pladsholdertekst"/>
              <w:rFonts w:ascii="Arial" w:hAnsi="Arial" w:cs="Arial"/>
            </w:rPr>
            <w:t>ælg</w:t>
          </w:r>
          <w:r>
            <w:rPr>
              <w:rStyle w:val="Pladsholdertekst"/>
              <w:rFonts w:ascii="Arial" w:hAnsi="Arial" w:cs="Arial"/>
            </w:rPr>
            <w:t>e</w:t>
          </w:r>
          <w:r w:rsidRPr="00116908">
            <w:rPr>
              <w:rStyle w:val="Pladsholdertekst"/>
              <w:rFonts w:ascii="Arial" w:hAnsi="Arial" w:cs="Arial"/>
            </w:rPr>
            <w:t xml:space="preserve"> teknologi</w:t>
          </w:r>
          <w:r>
            <w:rPr>
              <w:rStyle w:val="Pladsholdertekst"/>
              <w:rFonts w:ascii="Arial" w:hAnsi="Arial" w:cs="Arial"/>
            </w:rPr>
            <w:t xml:space="preserve"> fra drop-down menuen</w:t>
          </w:r>
        </w:p>
      </w:docPartBody>
    </w:docPart>
    <w:docPart>
      <w:docPartPr>
        <w:name w:val="8C6DA4785EFA41858505A5EB0DF211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E452D1-1C1C-4479-A551-A974CD4F1110}"/>
      </w:docPartPr>
      <w:docPartBody>
        <w:p w:rsidR="00BF62E1" w:rsidRDefault="00BF62E1" w:rsidP="00BF62E1">
          <w:pPr>
            <w:pStyle w:val="8C6DA4785EFA41858505A5EB0DF2110C1"/>
          </w:pPr>
          <w:r w:rsidRPr="00116908">
            <w:rPr>
              <w:rStyle w:val="Pladsholdertekst"/>
              <w:rFonts w:ascii="Arial" w:hAnsi="Arial" w:cs="Arial"/>
            </w:rPr>
            <w:t>Klik her for at angive journalnummer</w:t>
          </w:r>
        </w:p>
      </w:docPartBody>
    </w:docPart>
    <w:docPart>
      <w:docPartPr>
        <w:name w:val="EFD6B2F1807845C48A17B9452D44AC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15E4B9-CD27-4C61-9AA4-FE8A9BD2B03D}"/>
      </w:docPartPr>
      <w:docPartBody>
        <w:p w:rsidR="00BF62E1" w:rsidRDefault="00BF62E1" w:rsidP="00BF62E1">
          <w:pPr>
            <w:pStyle w:val="EFD6B2F1807845C48A17B9452D44AC511"/>
          </w:pPr>
          <w:r w:rsidRPr="00116908">
            <w:rPr>
              <w:rStyle w:val="Pladsholdertekst"/>
              <w:rFonts w:ascii="Arial" w:hAnsi="Arial" w:cs="Arial"/>
            </w:rPr>
            <w:t>Klik her for at beskrive teknologiens funktion</w:t>
          </w:r>
        </w:p>
      </w:docPartBody>
    </w:docPart>
    <w:docPart>
      <w:docPartPr>
        <w:name w:val="EF99148FA2FA45ADA3EFBE02C658A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3E016-7E62-4939-84AC-01A1D1D727EC}"/>
      </w:docPartPr>
      <w:docPartBody>
        <w:p w:rsidR="00BF62E1" w:rsidRDefault="00BF62E1" w:rsidP="00BF62E1">
          <w:pPr>
            <w:pStyle w:val="EF99148FA2FA45ADA3EFBE02C658ABD51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54B6D2EEFEFF47229B37B0DCB1177A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6F6D55-4EF7-47A7-B950-5A53C31D7642}"/>
      </w:docPartPr>
      <w:docPartBody>
        <w:p w:rsidR="00BF62E1" w:rsidRDefault="00BF62E1" w:rsidP="00BF62E1">
          <w:pPr>
            <w:pStyle w:val="54B6D2EEFEFF47229B37B0DCB1177A051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76EDE4E500BD44FFA905EECF8419E5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8289FD-88C3-4265-AD1B-BED09B4A1EEF}"/>
      </w:docPartPr>
      <w:docPartBody>
        <w:p w:rsidR="00BF62E1" w:rsidRDefault="00BF62E1" w:rsidP="00BF62E1">
          <w:pPr>
            <w:pStyle w:val="76EDE4E500BD44FFA905EECF8419E5BA1"/>
          </w:pPr>
          <w:r w:rsidRPr="00116908">
            <w:rPr>
              <w:rStyle w:val="Pladsholdertekst"/>
              <w:rFonts w:ascii="Arial" w:hAnsi="Arial" w:cs="Arial"/>
            </w:rPr>
            <w:t xml:space="preserve">Klik her for at beskrive </w:t>
          </w:r>
          <w:r>
            <w:rPr>
              <w:rStyle w:val="Pladsholdertekst"/>
              <w:rFonts w:ascii="Arial" w:hAnsi="Arial" w:cs="Arial"/>
            </w:rPr>
            <w:t>effekten af teknologien</w:t>
          </w:r>
        </w:p>
      </w:docPartBody>
    </w:docPart>
    <w:docPart>
      <w:docPartPr>
        <w:name w:val="F5EF5C96F1C24E49BDC97ABAB348AF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2B8891-AD4C-4DC6-82DB-9C26C518BAC1}"/>
      </w:docPartPr>
      <w:docPartBody>
        <w:p w:rsidR="00BF62E1" w:rsidRDefault="00BF62E1" w:rsidP="00BF62E1">
          <w:pPr>
            <w:pStyle w:val="F5EF5C96F1C24E49BDC97ABAB348AF111"/>
          </w:pPr>
          <w:r w:rsidRPr="00116908">
            <w:rPr>
              <w:rStyle w:val="Pladsholdertekst"/>
              <w:rFonts w:ascii="Arial" w:hAnsi="Arial" w:cs="Arial"/>
            </w:rPr>
            <w:t xml:space="preserve">Klik her </w:t>
          </w:r>
          <w:r>
            <w:rPr>
              <w:rStyle w:val="Pladsholdertekst"/>
              <w:rFonts w:ascii="Arial" w:hAnsi="Arial" w:cs="Arial"/>
            </w:rPr>
            <w:t>for at indsætte bemærkninger</w:t>
          </w:r>
        </w:p>
      </w:docPartBody>
    </w:docPart>
    <w:docPart>
      <w:docPartPr>
        <w:name w:val="8CC3C10DB6574F4D9B24E61C775012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BA1E50-18C8-437F-877B-2A7CB404DB5F}"/>
      </w:docPartPr>
      <w:docPartBody>
        <w:p w:rsidR="00E531A3" w:rsidRDefault="00BF62E1" w:rsidP="00BF62E1">
          <w:pPr>
            <w:pStyle w:val="8CC3C10DB6574F4D9B24E61C775012ED"/>
          </w:pPr>
          <w:r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96E8E912432342A1AB2BCC5A0C6C35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7629AA-AE4C-436B-86C6-78F4BADEA131}"/>
      </w:docPartPr>
      <w:docPartBody>
        <w:p w:rsidR="00E531A3" w:rsidRDefault="00BF62E1" w:rsidP="00BF62E1">
          <w:pPr>
            <w:pStyle w:val="96E8E912432342A1AB2BCC5A0C6C3514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5AF1B46D69E942EEB255E4D6A64E2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E85F0F-8D65-49E8-BABF-D9C385E2D477}"/>
      </w:docPartPr>
      <w:docPartBody>
        <w:p w:rsidR="00E531A3" w:rsidRDefault="00BF62E1" w:rsidP="00BF62E1">
          <w:pPr>
            <w:pStyle w:val="5AF1B46D69E942EEB255E4D6A64E27EE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B7B1F3766F9A44C88362EFD3DBD7AA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726040-C5F2-4064-9307-AA5F4BB80C14}"/>
      </w:docPartPr>
      <w:docPartBody>
        <w:p w:rsidR="00E531A3" w:rsidRDefault="00BF62E1" w:rsidP="00BF62E1">
          <w:pPr>
            <w:pStyle w:val="B7B1F3766F9A44C88362EFD3DBD7AA7A"/>
          </w:pPr>
          <w:r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B7797CDC6C3F46B9BE022ED878467F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4E118B-64D4-4156-8E7E-BB71F073EA0F}"/>
      </w:docPartPr>
      <w:docPartBody>
        <w:p w:rsidR="00E531A3" w:rsidRDefault="00BF62E1" w:rsidP="00BF62E1">
          <w:pPr>
            <w:pStyle w:val="B7797CDC6C3F46B9BE022ED878467FA3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4AA87F47C2894C56BB4BF0A557690A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499111-887C-4EC5-AFBD-4DD1223DE637}"/>
      </w:docPartPr>
      <w:docPartBody>
        <w:p w:rsidR="00E531A3" w:rsidRDefault="00BF62E1" w:rsidP="00BF62E1">
          <w:pPr>
            <w:pStyle w:val="4AA87F47C2894C56BB4BF0A557690AF9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021B70CDB2474013B335B36895B370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4035E3-ABB1-4A15-B092-93615CCCDD3E}"/>
      </w:docPartPr>
      <w:docPartBody>
        <w:p w:rsidR="00E531A3" w:rsidRDefault="00BF62E1" w:rsidP="00BF62E1">
          <w:pPr>
            <w:pStyle w:val="021B70CDB2474013B335B36895B370F1"/>
          </w:pPr>
          <w:r w:rsidRPr="003D79F7"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FE7F086F1E8D4D2CA9289DAD81279D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2B9154-066C-477B-86B1-BCC49ABE9CA1}"/>
      </w:docPartPr>
      <w:docPartBody>
        <w:p w:rsidR="00E531A3" w:rsidRDefault="00BF62E1" w:rsidP="00BF62E1">
          <w:pPr>
            <w:pStyle w:val="FE7F086F1E8D4D2CA9289DAD81279D76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31E15D2B14564C18B863FDD1D14AD3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6AC6E8-F989-4C39-889D-0B7D503B6CA1}"/>
      </w:docPartPr>
      <w:docPartBody>
        <w:p w:rsidR="00E531A3" w:rsidRDefault="00BF62E1" w:rsidP="00BF62E1">
          <w:pPr>
            <w:pStyle w:val="31E15D2B14564C18B863FDD1D14AD38C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07AC8729DD104DE082C1C7844E5CF1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CCD850-E89E-4924-8961-D0E2ACFAFA98}"/>
      </w:docPartPr>
      <w:docPartBody>
        <w:p w:rsidR="00E531A3" w:rsidRDefault="00BF62E1" w:rsidP="00BF62E1">
          <w:pPr>
            <w:pStyle w:val="07AC8729DD104DE082C1C7844E5CF16E"/>
          </w:pPr>
          <w:r w:rsidRPr="003D79F7"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C0DEF020AE9549149C9A6E4C5A328A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0F8392-AACE-485A-8F1B-A22F0A9C6774}"/>
      </w:docPartPr>
      <w:docPartBody>
        <w:p w:rsidR="00E531A3" w:rsidRDefault="00BF62E1" w:rsidP="00BF62E1">
          <w:pPr>
            <w:pStyle w:val="C0DEF020AE9549149C9A6E4C5A328AF6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7E9BCD43C27645F9B389F42D0FEEFC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A3A9CF-EB9A-45C6-A811-A1EEB347A855}"/>
      </w:docPartPr>
      <w:docPartBody>
        <w:p w:rsidR="00E531A3" w:rsidRDefault="00BF62E1" w:rsidP="00BF62E1">
          <w:pPr>
            <w:pStyle w:val="7E9BCD43C27645F9B389F42D0FEEFC5C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7C47B8189FB1430E8FF009A9F3403D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90E7E9-A5E4-4356-B9A2-CE2A26A2C6A2}"/>
      </w:docPartPr>
      <w:docPartBody>
        <w:p w:rsidR="00E531A3" w:rsidRDefault="00BF62E1" w:rsidP="00BF62E1">
          <w:pPr>
            <w:pStyle w:val="7C47B8189FB1430E8FF009A9F3403D03"/>
          </w:pPr>
          <w:r w:rsidRPr="003D79F7"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AE649AAA84FC49CD9FF64EF39AEBEA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9FF2C7-F5BF-4A5D-9A9E-EBF7A3F5C41C}"/>
      </w:docPartPr>
      <w:docPartBody>
        <w:p w:rsidR="00E531A3" w:rsidRDefault="00BF62E1" w:rsidP="00BF62E1">
          <w:pPr>
            <w:pStyle w:val="AE649AAA84FC49CD9FF64EF39AEBEA2E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8C9B7CA5D1274D639E013E97626D44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5EAB1-24F0-43CF-90C5-5ADEC94F0286}"/>
      </w:docPartPr>
      <w:docPartBody>
        <w:p w:rsidR="00E531A3" w:rsidRDefault="00BF62E1" w:rsidP="00BF62E1">
          <w:pPr>
            <w:pStyle w:val="8C9B7CA5D1274D639E013E97626D446A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C5B08C00D4CD4C92B4B73F17D69338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7944B4-319D-41D6-B6C5-3761E46BEE32}"/>
      </w:docPartPr>
      <w:docPartBody>
        <w:p w:rsidR="00E531A3" w:rsidRDefault="00BF62E1" w:rsidP="00BF62E1">
          <w:pPr>
            <w:pStyle w:val="C5B08C00D4CD4C92B4B73F17D69338A3"/>
          </w:pPr>
          <w:r w:rsidRPr="003D79F7"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30B41EAFCA77474CA3EF7AC475B262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2610DC-0015-4805-974B-F3FEC4D2E801}"/>
      </w:docPartPr>
      <w:docPartBody>
        <w:p w:rsidR="00E531A3" w:rsidRDefault="00BF62E1" w:rsidP="00BF62E1">
          <w:pPr>
            <w:pStyle w:val="30B41EAFCA77474CA3EF7AC475B26215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827F0EE2D19F49FBBEE021D2C61764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D3A9BA-2BE4-4DE0-BB09-1C4670676FFE}"/>
      </w:docPartPr>
      <w:docPartBody>
        <w:p w:rsidR="00E531A3" w:rsidRDefault="00BF62E1" w:rsidP="00BF62E1">
          <w:pPr>
            <w:pStyle w:val="827F0EE2D19F49FBBEE021D2C617643D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9BF24FD109484901BB6178F0C293F5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002E4F-809E-4F1C-9BD3-168DFF4D69E2}"/>
      </w:docPartPr>
      <w:docPartBody>
        <w:p w:rsidR="00E531A3" w:rsidRDefault="00BF62E1" w:rsidP="00BF62E1">
          <w:pPr>
            <w:pStyle w:val="9BF24FD109484901BB6178F0C293F52A"/>
          </w:pPr>
          <w:r w:rsidRPr="003D79F7"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E6EDA42641704A4DB91ACD8CD9C78D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B79FA6-4C52-4114-B734-B55E32C8284E}"/>
      </w:docPartPr>
      <w:docPartBody>
        <w:p w:rsidR="00E531A3" w:rsidRDefault="00BF62E1" w:rsidP="00BF62E1">
          <w:pPr>
            <w:pStyle w:val="E6EDA42641704A4DB91ACD8CD9C78D00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9864A5B538AA4256AEC2594736EB96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C834B-1E67-4825-80E7-9E0D07663BEE}"/>
      </w:docPartPr>
      <w:docPartBody>
        <w:p w:rsidR="00E531A3" w:rsidRDefault="00BF62E1" w:rsidP="00BF62E1">
          <w:pPr>
            <w:pStyle w:val="9864A5B538AA4256AEC2594736EB9686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4C1136D99A1548BF9A14EEC4B094BA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047B34-A5A4-4F94-B746-D633A0FB79B3}"/>
      </w:docPartPr>
      <w:docPartBody>
        <w:p w:rsidR="00E531A3" w:rsidRDefault="00BF62E1" w:rsidP="00BF62E1">
          <w:pPr>
            <w:pStyle w:val="4C1136D99A1548BF9A14EEC4B094BA8E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1ACFD3DBA3DF4BEB999CF653DD9DA3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471683-D515-4FBA-B2C7-F787254F3DCD}"/>
      </w:docPartPr>
      <w:docPartBody>
        <w:p w:rsidR="00C84C72" w:rsidRDefault="00E531A3" w:rsidP="00E531A3">
          <w:pPr>
            <w:pStyle w:val="1ACFD3DBA3DF4BEB999CF653DD9DA377"/>
          </w:pPr>
          <w:r w:rsidRPr="00CF6878">
            <w:rPr>
              <w:rStyle w:val="Pladsholdertekst"/>
              <w:rFonts w:ascii="Arial" w:hAnsi="Arial" w:cs="Arial"/>
            </w:rPr>
            <w:t>Klik her for at angive fabrikant</w:t>
          </w:r>
        </w:p>
      </w:docPartBody>
    </w:docPart>
    <w:docPart>
      <w:docPartPr>
        <w:name w:val="9ACD3CD5C3234D60A7B06B24131E91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19A303-067B-4DA6-A695-BAC84415CEE2}"/>
      </w:docPartPr>
      <w:docPartBody>
        <w:p w:rsidR="00C84C72" w:rsidRDefault="00E531A3" w:rsidP="00E531A3">
          <w:pPr>
            <w:pStyle w:val="9ACD3CD5C3234D60A7B06B24131E91F6"/>
          </w:pPr>
          <w:r w:rsidRPr="00CF6878">
            <w:rPr>
              <w:rStyle w:val="Pladsholdertekst"/>
              <w:rFonts w:ascii="Arial" w:hAnsi="Arial" w:cs="Arial"/>
            </w:rPr>
            <w:t>Klik her for at angive model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99"/>
    <w:rsid w:val="00144699"/>
    <w:rsid w:val="00BF62E1"/>
    <w:rsid w:val="00C84C72"/>
    <w:rsid w:val="00E5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531A3"/>
    <w:rPr>
      <w:color w:val="808080"/>
    </w:rPr>
  </w:style>
  <w:style w:type="paragraph" w:customStyle="1" w:styleId="812E9464A72F4FF4917C1E7BDFFD8985">
    <w:name w:val="812E9464A72F4FF4917C1E7BDFFD8985"/>
    <w:rsid w:val="00144699"/>
  </w:style>
  <w:style w:type="paragraph" w:customStyle="1" w:styleId="3391318B3B1A40339FA6EC03347F618D">
    <w:name w:val="3391318B3B1A40339FA6EC03347F618D"/>
    <w:rsid w:val="00144699"/>
  </w:style>
  <w:style w:type="paragraph" w:customStyle="1" w:styleId="8C6DA4785EFA41858505A5EB0DF2110C">
    <w:name w:val="8C6DA4785EFA41858505A5EB0DF2110C"/>
    <w:rsid w:val="00144699"/>
  </w:style>
  <w:style w:type="paragraph" w:customStyle="1" w:styleId="EFD6B2F1807845C48A17B9452D44AC51">
    <w:name w:val="EFD6B2F1807845C48A17B9452D44AC51"/>
    <w:rsid w:val="00144699"/>
  </w:style>
  <w:style w:type="paragraph" w:customStyle="1" w:styleId="C9D8708E55114C2F8004F31FDD28BAB7">
    <w:name w:val="C9D8708E55114C2F8004F31FDD28BAB7"/>
    <w:rsid w:val="00144699"/>
  </w:style>
  <w:style w:type="paragraph" w:customStyle="1" w:styleId="FC152FBCA9944C329539BA9E027126C0">
    <w:name w:val="FC152FBCA9944C329539BA9E027126C0"/>
    <w:rsid w:val="00144699"/>
  </w:style>
  <w:style w:type="paragraph" w:customStyle="1" w:styleId="88A4F3792D2646108207E8D43AE7B0B1">
    <w:name w:val="88A4F3792D2646108207E8D43AE7B0B1"/>
    <w:rsid w:val="00144699"/>
  </w:style>
  <w:style w:type="paragraph" w:customStyle="1" w:styleId="196A3ACFAD464DC8A9C617A7CFD8AA4E">
    <w:name w:val="196A3ACFAD464DC8A9C617A7CFD8AA4E"/>
    <w:rsid w:val="00144699"/>
  </w:style>
  <w:style w:type="paragraph" w:customStyle="1" w:styleId="D836BC0F47154CEDB4EA3976BCDE66FC">
    <w:name w:val="D836BC0F47154CEDB4EA3976BCDE66FC"/>
    <w:rsid w:val="00144699"/>
  </w:style>
  <w:style w:type="paragraph" w:customStyle="1" w:styleId="3C5D54137AAF414DBF0F86DB911EBE87">
    <w:name w:val="3C5D54137AAF414DBF0F86DB911EBE87"/>
    <w:rsid w:val="00144699"/>
  </w:style>
  <w:style w:type="paragraph" w:customStyle="1" w:styleId="BFA9E338B56B4BC7857E4D6E3CD73F2A">
    <w:name w:val="BFA9E338B56B4BC7857E4D6E3CD73F2A"/>
    <w:rsid w:val="00144699"/>
  </w:style>
  <w:style w:type="paragraph" w:customStyle="1" w:styleId="564B1726164647E58FF1FE3431B93265">
    <w:name w:val="564B1726164647E58FF1FE3431B93265"/>
    <w:rsid w:val="00144699"/>
  </w:style>
  <w:style w:type="paragraph" w:customStyle="1" w:styleId="B94527A8B64A44ABAD59BCF6D19A4399">
    <w:name w:val="B94527A8B64A44ABAD59BCF6D19A4399"/>
    <w:rsid w:val="00144699"/>
  </w:style>
  <w:style w:type="paragraph" w:customStyle="1" w:styleId="CB18CD840ECE4176B5DC6220BB1EA6B5">
    <w:name w:val="CB18CD840ECE4176B5DC6220BB1EA6B5"/>
    <w:rsid w:val="00144699"/>
  </w:style>
  <w:style w:type="paragraph" w:customStyle="1" w:styleId="2D4B97478DB34FCEA425204172D0DF61">
    <w:name w:val="2D4B97478DB34FCEA425204172D0DF61"/>
    <w:rsid w:val="00144699"/>
  </w:style>
  <w:style w:type="paragraph" w:customStyle="1" w:styleId="FC366B4416B847FEB6FCFE99C146BF6D">
    <w:name w:val="FC366B4416B847FEB6FCFE99C146BF6D"/>
    <w:rsid w:val="00144699"/>
  </w:style>
  <w:style w:type="paragraph" w:customStyle="1" w:styleId="EF99148FA2FA45ADA3EFBE02C658ABD5">
    <w:name w:val="EF99148FA2FA45ADA3EFBE02C658ABD5"/>
    <w:rsid w:val="00144699"/>
  </w:style>
  <w:style w:type="paragraph" w:customStyle="1" w:styleId="54B6D2EEFEFF47229B37B0DCB1177A05">
    <w:name w:val="54B6D2EEFEFF47229B37B0DCB1177A05"/>
    <w:rsid w:val="00144699"/>
  </w:style>
  <w:style w:type="paragraph" w:customStyle="1" w:styleId="52CBC570C42F406E8BA46A68D9CE8D19">
    <w:name w:val="52CBC570C42F406E8BA46A68D9CE8D19"/>
    <w:rsid w:val="00144699"/>
  </w:style>
  <w:style w:type="paragraph" w:customStyle="1" w:styleId="5E29A01DBDA04C0CAD89F3B02A399210">
    <w:name w:val="5E29A01DBDA04C0CAD89F3B02A399210"/>
    <w:rsid w:val="00144699"/>
  </w:style>
  <w:style w:type="paragraph" w:customStyle="1" w:styleId="76EDE4E500BD44FFA905EECF8419E5BA">
    <w:name w:val="76EDE4E500BD44FFA905EECF8419E5BA"/>
    <w:rsid w:val="00144699"/>
  </w:style>
  <w:style w:type="paragraph" w:customStyle="1" w:styleId="F5EF5C96F1C24E49BDC97ABAB348AF11">
    <w:name w:val="F5EF5C96F1C24E49BDC97ABAB348AF11"/>
    <w:rsid w:val="00144699"/>
  </w:style>
  <w:style w:type="paragraph" w:customStyle="1" w:styleId="F455B65A501A4D4BAF8C707C20467C1F">
    <w:name w:val="F455B65A501A4D4BAF8C707C20467C1F"/>
    <w:rsid w:val="00144699"/>
  </w:style>
  <w:style w:type="paragraph" w:customStyle="1" w:styleId="35B3C427DBE44E00885D6DC7ED34C3A4">
    <w:name w:val="35B3C427DBE44E00885D6DC7ED34C3A4"/>
    <w:rsid w:val="00144699"/>
  </w:style>
  <w:style w:type="paragraph" w:customStyle="1" w:styleId="C62CFC9CB4E349AF897136F24FF42FB5">
    <w:name w:val="C62CFC9CB4E349AF897136F24FF42FB5"/>
    <w:rsid w:val="00144699"/>
  </w:style>
  <w:style w:type="paragraph" w:customStyle="1" w:styleId="38912FA6C702453A8E81DAC25C484B09">
    <w:name w:val="38912FA6C702453A8E81DAC25C484B09"/>
    <w:rsid w:val="00144699"/>
  </w:style>
  <w:style w:type="paragraph" w:customStyle="1" w:styleId="50B54B5297C8486EAADBCD5C1F363F5B">
    <w:name w:val="50B54B5297C8486EAADBCD5C1F363F5B"/>
    <w:rsid w:val="00144699"/>
  </w:style>
  <w:style w:type="paragraph" w:customStyle="1" w:styleId="C34C5D130CFC43A2BCE94D1CDD37F858">
    <w:name w:val="C34C5D130CFC43A2BCE94D1CDD37F858"/>
    <w:rsid w:val="00144699"/>
  </w:style>
  <w:style w:type="paragraph" w:customStyle="1" w:styleId="262DF0EC2A764090805B29EA7AE637EA">
    <w:name w:val="262DF0EC2A764090805B29EA7AE637EA"/>
    <w:rsid w:val="00144699"/>
  </w:style>
  <w:style w:type="paragraph" w:customStyle="1" w:styleId="B62114AE7EF44E32934B4E74E2340071">
    <w:name w:val="B62114AE7EF44E32934B4E74E2340071"/>
    <w:rsid w:val="00144699"/>
  </w:style>
  <w:style w:type="paragraph" w:customStyle="1" w:styleId="EB4638D7B0C34E6AB4628A1443E5C323">
    <w:name w:val="EB4638D7B0C34E6AB4628A1443E5C323"/>
    <w:rsid w:val="00144699"/>
  </w:style>
  <w:style w:type="paragraph" w:customStyle="1" w:styleId="2BCCA426001C4406931992D5ADCE6B77">
    <w:name w:val="2BCCA426001C4406931992D5ADCE6B77"/>
    <w:rsid w:val="00144699"/>
  </w:style>
  <w:style w:type="paragraph" w:customStyle="1" w:styleId="BC276140106743BDB0D3A5CEB4B4599D">
    <w:name w:val="BC276140106743BDB0D3A5CEB4B4599D"/>
    <w:rsid w:val="00144699"/>
  </w:style>
  <w:style w:type="paragraph" w:customStyle="1" w:styleId="FADFDF1151174ACC831CEE8D5BC7622F">
    <w:name w:val="FADFDF1151174ACC831CEE8D5BC7622F"/>
    <w:rsid w:val="00144699"/>
  </w:style>
  <w:style w:type="paragraph" w:customStyle="1" w:styleId="8BABA4E1D5184823805641CCA4304720">
    <w:name w:val="8BABA4E1D5184823805641CCA4304720"/>
    <w:rsid w:val="00144699"/>
  </w:style>
  <w:style w:type="paragraph" w:customStyle="1" w:styleId="D1D92BF87245415E8C3C62C16DC84D77">
    <w:name w:val="D1D92BF87245415E8C3C62C16DC84D77"/>
    <w:rsid w:val="00144699"/>
  </w:style>
  <w:style w:type="paragraph" w:customStyle="1" w:styleId="B58C839995044CD8918C5989530EACFD">
    <w:name w:val="B58C839995044CD8918C5989530EACFD"/>
    <w:rsid w:val="00144699"/>
  </w:style>
  <w:style w:type="paragraph" w:customStyle="1" w:styleId="002D74E02DB448BAA595CE6E8114FD5D">
    <w:name w:val="002D74E02DB448BAA595CE6E8114FD5D"/>
    <w:rsid w:val="00144699"/>
  </w:style>
  <w:style w:type="paragraph" w:customStyle="1" w:styleId="BA86F1B87DEB43A9BBE0F496F3194E5B">
    <w:name w:val="BA86F1B87DEB43A9BBE0F496F3194E5B"/>
    <w:rsid w:val="00144699"/>
  </w:style>
  <w:style w:type="paragraph" w:customStyle="1" w:styleId="EDA5549DF3104F068E8D159F815AB13B">
    <w:name w:val="EDA5549DF3104F068E8D159F815AB13B"/>
    <w:rsid w:val="00144699"/>
  </w:style>
  <w:style w:type="paragraph" w:customStyle="1" w:styleId="8387CCC71BAE4365ABE324FC79F08EA4">
    <w:name w:val="8387CCC71BAE4365ABE324FC79F08EA4"/>
    <w:rsid w:val="00144699"/>
  </w:style>
  <w:style w:type="paragraph" w:customStyle="1" w:styleId="91FBD448F2D5485CBD295FAA0E52B857">
    <w:name w:val="91FBD448F2D5485CBD295FAA0E52B857"/>
    <w:rsid w:val="00144699"/>
  </w:style>
  <w:style w:type="paragraph" w:customStyle="1" w:styleId="8A78E563082640F6BFEC30F916EA80A7">
    <w:name w:val="8A78E563082640F6BFEC30F916EA80A7"/>
    <w:rsid w:val="00144699"/>
  </w:style>
  <w:style w:type="paragraph" w:customStyle="1" w:styleId="303D0CC599C84D958CDAF44D3201B132">
    <w:name w:val="303D0CC599C84D958CDAF44D3201B132"/>
    <w:rsid w:val="00144699"/>
  </w:style>
  <w:style w:type="paragraph" w:customStyle="1" w:styleId="A44B3F223F0D4676A3048A4DC817C2B7">
    <w:name w:val="A44B3F223F0D4676A3048A4DC817C2B7"/>
    <w:rsid w:val="00144699"/>
  </w:style>
  <w:style w:type="paragraph" w:customStyle="1" w:styleId="9E0BC941EA784A2685A0201D7EBF764B">
    <w:name w:val="9E0BC941EA784A2685A0201D7EBF764B"/>
    <w:rsid w:val="00144699"/>
  </w:style>
  <w:style w:type="paragraph" w:customStyle="1" w:styleId="D1A8285BCA5B499681C821DB6A053FF0">
    <w:name w:val="D1A8285BCA5B499681C821DB6A053FF0"/>
    <w:rsid w:val="00144699"/>
  </w:style>
  <w:style w:type="paragraph" w:customStyle="1" w:styleId="1271834DF1AB4EE9B0EAF711B44F9EAD">
    <w:name w:val="1271834DF1AB4EE9B0EAF711B44F9EAD"/>
    <w:rsid w:val="00144699"/>
  </w:style>
  <w:style w:type="paragraph" w:customStyle="1" w:styleId="2BC736E71B054452B232587F1B575594">
    <w:name w:val="2BC736E71B054452B232587F1B575594"/>
    <w:rsid w:val="00144699"/>
  </w:style>
  <w:style w:type="paragraph" w:customStyle="1" w:styleId="33D49BB8D2E84D10A61D018043F54597">
    <w:name w:val="33D49BB8D2E84D10A61D018043F54597"/>
    <w:rsid w:val="00144699"/>
  </w:style>
  <w:style w:type="paragraph" w:customStyle="1" w:styleId="E6972DB573C44574971648B5DD7C8358">
    <w:name w:val="E6972DB573C44574971648B5DD7C8358"/>
    <w:rsid w:val="00144699"/>
  </w:style>
  <w:style w:type="paragraph" w:customStyle="1" w:styleId="D88CBB874A384E1A9DD912C90FC4EC57">
    <w:name w:val="D88CBB874A384E1A9DD912C90FC4EC57"/>
    <w:rsid w:val="00144699"/>
  </w:style>
  <w:style w:type="paragraph" w:customStyle="1" w:styleId="812E9464A72F4FF4917C1E7BDFFD89851">
    <w:name w:val="812E9464A72F4FF4917C1E7BDFFD89851"/>
    <w:rsid w:val="00BF62E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91318B3B1A40339FA6EC03347F618D1">
    <w:name w:val="3391318B3B1A40339FA6EC03347F618D1"/>
    <w:rsid w:val="00BF62E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C6DA4785EFA41858505A5EB0DF2110C1">
    <w:name w:val="8C6DA4785EFA41858505A5EB0DF2110C1"/>
    <w:rsid w:val="00BF62E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FD6B2F1807845C48A17B9452D44AC511">
    <w:name w:val="EFD6B2F1807845C48A17B9452D44AC511"/>
    <w:rsid w:val="00BF62E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BCCA426001C4406931992D5ADCE6B771">
    <w:name w:val="2BCCA426001C4406931992D5ADCE6B771"/>
    <w:rsid w:val="00BF62E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C276140106743BDB0D3A5CEB4B4599D1">
    <w:name w:val="BC276140106743BDB0D3A5CEB4B4599D1"/>
    <w:rsid w:val="00BF62E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BABA4E1D5184823805641CCA43047201">
    <w:name w:val="8BABA4E1D5184823805641CCA43047201"/>
    <w:rsid w:val="00BF62E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2D74E02DB448BAA595CE6E8114FD5D1">
    <w:name w:val="002D74E02DB448BAA595CE6E8114FD5D1"/>
    <w:rsid w:val="00BF62E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87CCC71BAE4365ABE324FC79F08EA41">
    <w:name w:val="8387CCC71BAE4365ABE324FC79F08EA41"/>
    <w:rsid w:val="00BF62E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03D0CC599C84D958CDAF44D3201B1321">
    <w:name w:val="303D0CC599C84D958CDAF44D3201B1321"/>
    <w:rsid w:val="00BF62E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1A8285BCA5B499681C821DB6A053FF01">
    <w:name w:val="D1A8285BCA5B499681C821DB6A053FF01"/>
    <w:rsid w:val="00BF62E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D49BB8D2E84D10A61D018043F545971">
    <w:name w:val="33D49BB8D2E84D10A61D018043F545971"/>
    <w:rsid w:val="00BF62E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F99148FA2FA45ADA3EFBE02C658ABD51">
    <w:name w:val="EF99148FA2FA45ADA3EFBE02C658ABD51"/>
    <w:rsid w:val="00BF62E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4B6D2EEFEFF47229B37B0DCB1177A051">
    <w:name w:val="54B6D2EEFEFF47229B37B0DCB1177A051"/>
    <w:rsid w:val="00BF62E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6EDE4E500BD44FFA905EECF8419E5BA1">
    <w:name w:val="76EDE4E500BD44FFA905EECF8419E5BA1"/>
    <w:rsid w:val="00BF62E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5EF5C96F1C24E49BDC97ABAB348AF111">
    <w:name w:val="F5EF5C96F1C24E49BDC97ABAB348AF111"/>
    <w:rsid w:val="00BF62E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CC3C10DB6574F4D9B24E61C775012ED">
    <w:name w:val="8CC3C10DB6574F4D9B24E61C775012ED"/>
    <w:rsid w:val="00BF62E1"/>
  </w:style>
  <w:style w:type="paragraph" w:customStyle="1" w:styleId="96E8E912432342A1AB2BCC5A0C6C3514">
    <w:name w:val="96E8E912432342A1AB2BCC5A0C6C3514"/>
    <w:rsid w:val="00BF62E1"/>
  </w:style>
  <w:style w:type="paragraph" w:customStyle="1" w:styleId="5AF1B46D69E942EEB255E4D6A64E27EE">
    <w:name w:val="5AF1B46D69E942EEB255E4D6A64E27EE"/>
    <w:rsid w:val="00BF62E1"/>
  </w:style>
  <w:style w:type="paragraph" w:customStyle="1" w:styleId="B7B1F3766F9A44C88362EFD3DBD7AA7A">
    <w:name w:val="B7B1F3766F9A44C88362EFD3DBD7AA7A"/>
    <w:rsid w:val="00BF62E1"/>
  </w:style>
  <w:style w:type="paragraph" w:customStyle="1" w:styleId="B7797CDC6C3F46B9BE022ED878467FA3">
    <w:name w:val="B7797CDC6C3F46B9BE022ED878467FA3"/>
    <w:rsid w:val="00BF62E1"/>
  </w:style>
  <w:style w:type="paragraph" w:customStyle="1" w:styleId="4AA87F47C2894C56BB4BF0A557690AF9">
    <w:name w:val="4AA87F47C2894C56BB4BF0A557690AF9"/>
    <w:rsid w:val="00BF62E1"/>
  </w:style>
  <w:style w:type="paragraph" w:customStyle="1" w:styleId="021B70CDB2474013B335B36895B370F1">
    <w:name w:val="021B70CDB2474013B335B36895B370F1"/>
    <w:rsid w:val="00BF62E1"/>
  </w:style>
  <w:style w:type="paragraph" w:customStyle="1" w:styleId="FE7F086F1E8D4D2CA9289DAD81279D76">
    <w:name w:val="FE7F086F1E8D4D2CA9289DAD81279D76"/>
    <w:rsid w:val="00BF62E1"/>
  </w:style>
  <w:style w:type="paragraph" w:customStyle="1" w:styleId="31E15D2B14564C18B863FDD1D14AD38C">
    <w:name w:val="31E15D2B14564C18B863FDD1D14AD38C"/>
    <w:rsid w:val="00BF62E1"/>
  </w:style>
  <w:style w:type="paragraph" w:customStyle="1" w:styleId="07AC8729DD104DE082C1C7844E5CF16E">
    <w:name w:val="07AC8729DD104DE082C1C7844E5CF16E"/>
    <w:rsid w:val="00BF62E1"/>
  </w:style>
  <w:style w:type="paragraph" w:customStyle="1" w:styleId="C0DEF020AE9549149C9A6E4C5A328AF6">
    <w:name w:val="C0DEF020AE9549149C9A6E4C5A328AF6"/>
    <w:rsid w:val="00BF62E1"/>
  </w:style>
  <w:style w:type="paragraph" w:customStyle="1" w:styleId="7E9BCD43C27645F9B389F42D0FEEFC5C">
    <w:name w:val="7E9BCD43C27645F9B389F42D0FEEFC5C"/>
    <w:rsid w:val="00BF62E1"/>
  </w:style>
  <w:style w:type="paragraph" w:customStyle="1" w:styleId="7C47B8189FB1430E8FF009A9F3403D03">
    <w:name w:val="7C47B8189FB1430E8FF009A9F3403D03"/>
    <w:rsid w:val="00BF62E1"/>
  </w:style>
  <w:style w:type="paragraph" w:customStyle="1" w:styleId="AE649AAA84FC49CD9FF64EF39AEBEA2E">
    <w:name w:val="AE649AAA84FC49CD9FF64EF39AEBEA2E"/>
    <w:rsid w:val="00BF62E1"/>
  </w:style>
  <w:style w:type="paragraph" w:customStyle="1" w:styleId="8C9B7CA5D1274D639E013E97626D446A">
    <w:name w:val="8C9B7CA5D1274D639E013E97626D446A"/>
    <w:rsid w:val="00BF62E1"/>
  </w:style>
  <w:style w:type="paragraph" w:customStyle="1" w:styleId="C5B08C00D4CD4C92B4B73F17D69338A3">
    <w:name w:val="C5B08C00D4CD4C92B4B73F17D69338A3"/>
    <w:rsid w:val="00BF62E1"/>
  </w:style>
  <w:style w:type="paragraph" w:customStyle="1" w:styleId="30B41EAFCA77474CA3EF7AC475B26215">
    <w:name w:val="30B41EAFCA77474CA3EF7AC475B26215"/>
    <w:rsid w:val="00BF62E1"/>
  </w:style>
  <w:style w:type="paragraph" w:customStyle="1" w:styleId="827F0EE2D19F49FBBEE021D2C617643D">
    <w:name w:val="827F0EE2D19F49FBBEE021D2C617643D"/>
    <w:rsid w:val="00BF62E1"/>
  </w:style>
  <w:style w:type="paragraph" w:customStyle="1" w:styleId="9BF24FD109484901BB6178F0C293F52A">
    <w:name w:val="9BF24FD109484901BB6178F0C293F52A"/>
    <w:rsid w:val="00BF62E1"/>
  </w:style>
  <w:style w:type="paragraph" w:customStyle="1" w:styleId="E6EDA42641704A4DB91ACD8CD9C78D00">
    <w:name w:val="E6EDA42641704A4DB91ACD8CD9C78D00"/>
    <w:rsid w:val="00BF62E1"/>
  </w:style>
  <w:style w:type="paragraph" w:customStyle="1" w:styleId="9864A5B538AA4256AEC2594736EB9686">
    <w:name w:val="9864A5B538AA4256AEC2594736EB9686"/>
    <w:rsid w:val="00BF62E1"/>
  </w:style>
  <w:style w:type="paragraph" w:customStyle="1" w:styleId="4C1136D99A1548BF9A14EEC4B094BA8E">
    <w:name w:val="4C1136D99A1548BF9A14EEC4B094BA8E"/>
    <w:rsid w:val="00BF62E1"/>
  </w:style>
  <w:style w:type="paragraph" w:customStyle="1" w:styleId="1ACFD3DBA3DF4BEB999CF653DD9DA377">
    <w:name w:val="1ACFD3DBA3DF4BEB999CF653DD9DA377"/>
    <w:rsid w:val="00E531A3"/>
  </w:style>
  <w:style w:type="paragraph" w:customStyle="1" w:styleId="9ACD3CD5C3234D60A7B06B24131E91F6">
    <w:name w:val="9ACD3CD5C3234D60A7B06B24131E91F6"/>
    <w:rsid w:val="00E53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Fredslund Jensen (NaturErhvervstyrelsen)</dc:creator>
  <cp:keywords/>
  <dc:description/>
  <cp:lastModifiedBy>Louise Højmark Thomsen (NaturErhvervstyrelsen)</cp:lastModifiedBy>
  <cp:revision>2</cp:revision>
  <dcterms:created xsi:type="dcterms:W3CDTF">2016-06-29T12:14:00Z</dcterms:created>
  <dcterms:modified xsi:type="dcterms:W3CDTF">2016-06-29T12:14:00Z</dcterms:modified>
</cp:coreProperties>
</file>